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B4242" w14:textId="2502FB30" w:rsidR="005A2FF6" w:rsidRPr="005A2FF6" w:rsidRDefault="005A2FF6" w:rsidP="005A2FF6">
      <w:pPr>
        <w:spacing w:after="0" w:line="240" w:lineRule="auto"/>
        <w:jc w:val="right"/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</w:pPr>
      <w:r w:rsidRPr="005A2FF6"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  <w:t>RC-ESCP-0</w:t>
      </w:r>
      <w:r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  <w:t>51</w:t>
      </w:r>
    </w:p>
    <w:p w14:paraId="230BFAF6" w14:textId="7E2BB6AE" w:rsidR="00C650D4" w:rsidRPr="005A2FF6" w:rsidRDefault="005A2FF6" w:rsidP="005A2FF6">
      <w:pPr>
        <w:jc w:val="right"/>
        <w:rPr>
          <w:sz w:val="20"/>
          <w:szCs w:val="20"/>
          <w:lang w:val="es-MX"/>
        </w:rPr>
      </w:pPr>
      <w:r w:rsidRPr="005A2FF6"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  <w:t>Rev. 00-0</w:t>
      </w:r>
      <w:r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  <w:t>7</w:t>
      </w:r>
      <w:r w:rsidRPr="005A2FF6">
        <w:rPr>
          <w:rFonts w:ascii="Arial Narrow" w:hAnsi="Arial Narrow" w:cs="Arial"/>
          <w:b/>
          <w:bCs/>
          <w:color w:val="000000"/>
          <w:sz w:val="20"/>
          <w:szCs w:val="20"/>
          <w:lang w:val="es-MX"/>
        </w:rPr>
        <w:t>/2026</w:t>
      </w:r>
    </w:p>
    <w:p w14:paraId="2D8172D6" w14:textId="77777777" w:rsidR="00C650D4" w:rsidRDefault="00C650D4" w:rsidP="00C650D4">
      <w:pPr>
        <w:spacing w:after="0" w:line="248" w:lineRule="exact"/>
        <w:ind w:left="142" w:right="74"/>
        <w:jc w:val="center"/>
        <w:rPr>
          <w:rFonts w:ascii="Arial" w:eastAsia="Arial" w:hAnsi="Arial" w:cs="Arial"/>
          <w:b/>
          <w:bCs/>
          <w:position w:val="-1"/>
          <w:lang w:val="es-MX"/>
        </w:rPr>
      </w:pPr>
      <w:r>
        <w:rPr>
          <w:rFonts w:ascii="Arial" w:eastAsia="Arial" w:hAnsi="Arial" w:cs="Arial"/>
          <w:b/>
          <w:bCs/>
          <w:spacing w:val="1"/>
          <w:position w:val="-1"/>
          <w:lang w:val="es-MX"/>
        </w:rPr>
        <w:t xml:space="preserve">LISTA DE COTEJO PARA LA ENTREGA DE </w:t>
      </w:r>
      <w:r w:rsidRPr="0043487F">
        <w:rPr>
          <w:rFonts w:ascii="Arial" w:eastAsia="Arial" w:hAnsi="Arial" w:cs="Arial"/>
          <w:b/>
          <w:bCs/>
          <w:spacing w:val="4"/>
          <w:position w:val="-1"/>
          <w:lang w:val="es-MX"/>
        </w:rPr>
        <w:t>T</w:t>
      </w:r>
      <w:r w:rsidRPr="0043487F">
        <w:rPr>
          <w:rFonts w:ascii="Arial" w:eastAsia="Arial" w:hAnsi="Arial" w:cs="Arial"/>
          <w:b/>
          <w:bCs/>
          <w:spacing w:val="-3"/>
          <w:position w:val="-1"/>
          <w:lang w:val="es-MX"/>
        </w:rPr>
        <w:t>E</w:t>
      </w:r>
      <w:r w:rsidRPr="0043487F">
        <w:rPr>
          <w:rFonts w:ascii="Arial" w:eastAsia="Arial" w:hAnsi="Arial" w:cs="Arial"/>
          <w:b/>
          <w:bCs/>
          <w:spacing w:val="1"/>
          <w:position w:val="-1"/>
          <w:lang w:val="es-MX"/>
        </w:rPr>
        <w:t>SI</w:t>
      </w:r>
      <w:r w:rsidRPr="0043487F">
        <w:rPr>
          <w:rFonts w:ascii="Arial" w:eastAsia="Arial" w:hAnsi="Arial" w:cs="Arial"/>
          <w:b/>
          <w:bCs/>
          <w:position w:val="-1"/>
          <w:lang w:val="es-MX"/>
        </w:rPr>
        <w:t>S</w:t>
      </w:r>
      <w:r>
        <w:rPr>
          <w:rFonts w:ascii="Arial" w:eastAsia="Arial" w:hAnsi="Arial" w:cs="Arial"/>
          <w:b/>
          <w:bCs/>
          <w:position w:val="-1"/>
          <w:lang w:val="es-MX"/>
        </w:rPr>
        <w:t xml:space="preserve"> A</w:t>
      </w:r>
      <w:r w:rsidRPr="0043487F">
        <w:rPr>
          <w:rFonts w:ascii="Arial" w:eastAsia="Arial" w:hAnsi="Arial" w:cs="Arial"/>
          <w:b/>
          <w:bCs/>
          <w:spacing w:val="-2"/>
          <w:position w:val="-1"/>
          <w:lang w:val="es-MX"/>
        </w:rPr>
        <w:t xml:space="preserve"> </w:t>
      </w:r>
      <w:r>
        <w:rPr>
          <w:rFonts w:ascii="Arial" w:eastAsia="Arial" w:hAnsi="Arial" w:cs="Arial"/>
          <w:b/>
          <w:bCs/>
          <w:spacing w:val="-2"/>
          <w:position w:val="-1"/>
          <w:lang w:val="es-MX"/>
        </w:rPr>
        <w:t>P</w:t>
      </w:r>
      <w:r w:rsidRPr="0043487F">
        <w:rPr>
          <w:rFonts w:ascii="Arial" w:eastAsia="Arial" w:hAnsi="Arial" w:cs="Arial"/>
          <w:b/>
          <w:bCs/>
          <w:spacing w:val="-4"/>
          <w:position w:val="-1"/>
          <w:lang w:val="es-MX"/>
        </w:rPr>
        <w:t>O</w:t>
      </w:r>
      <w:r w:rsidRPr="0043487F">
        <w:rPr>
          <w:rFonts w:ascii="Arial" w:eastAsia="Arial" w:hAnsi="Arial" w:cs="Arial"/>
          <w:b/>
          <w:bCs/>
          <w:spacing w:val="2"/>
          <w:position w:val="-1"/>
          <w:lang w:val="es-MX"/>
        </w:rPr>
        <w:t>S</w:t>
      </w:r>
      <w:r w:rsidRPr="0043487F">
        <w:rPr>
          <w:rFonts w:ascii="Arial" w:eastAsia="Arial" w:hAnsi="Arial" w:cs="Arial"/>
          <w:b/>
          <w:bCs/>
          <w:spacing w:val="1"/>
          <w:position w:val="-1"/>
          <w:lang w:val="es-MX"/>
        </w:rPr>
        <w:t>G</w:t>
      </w:r>
      <w:r w:rsidRPr="0043487F">
        <w:rPr>
          <w:rFonts w:ascii="Arial" w:eastAsia="Arial" w:hAnsi="Arial" w:cs="Arial"/>
          <w:b/>
          <w:bCs/>
          <w:spacing w:val="-1"/>
          <w:position w:val="-1"/>
          <w:lang w:val="es-MX"/>
        </w:rPr>
        <w:t>RAD</w:t>
      </w:r>
      <w:r w:rsidRPr="0043487F">
        <w:rPr>
          <w:rFonts w:ascii="Arial" w:eastAsia="Arial" w:hAnsi="Arial" w:cs="Arial"/>
          <w:b/>
          <w:bCs/>
          <w:position w:val="-1"/>
          <w:lang w:val="es-MX"/>
        </w:rPr>
        <w:t>O</w:t>
      </w:r>
    </w:p>
    <w:p w14:paraId="5A1F38A8" w14:textId="77777777" w:rsidR="00C650D4" w:rsidRDefault="00C650D4" w:rsidP="00C650D4">
      <w:pPr>
        <w:spacing w:after="0" w:line="248" w:lineRule="exact"/>
        <w:ind w:left="142" w:right="74"/>
        <w:jc w:val="center"/>
        <w:rPr>
          <w:rFonts w:ascii="Arial" w:eastAsia="Arial" w:hAnsi="Arial" w:cs="Arial"/>
          <w:b/>
          <w:bCs/>
          <w:position w:val="-1"/>
          <w:lang w:val="es-MX"/>
        </w:rPr>
      </w:pPr>
      <w:r>
        <w:rPr>
          <w:rFonts w:ascii="Arial" w:eastAsia="Arial" w:hAnsi="Arial" w:cs="Arial"/>
          <w:b/>
          <w:bCs/>
          <w:position w:val="-1"/>
          <w:lang w:val="es-MX"/>
        </w:rPr>
        <w:t xml:space="preserve"> (MAESTRÍA Y DOCTORADO)</w:t>
      </w:r>
    </w:p>
    <w:p w14:paraId="6C8B3D27" w14:textId="77777777" w:rsidR="00C650D4" w:rsidRDefault="00C650D4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42C8C984" w14:textId="77777777" w:rsidR="00C650D4" w:rsidRDefault="00C650D4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10351A62" w14:textId="174C8DED" w:rsidR="006D6D23" w:rsidRPr="00AD7958" w:rsidRDefault="006D6D23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AD7958">
        <w:rPr>
          <w:rFonts w:ascii="Arial" w:eastAsia="Arial" w:hAnsi="Arial" w:cs="Arial"/>
          <w:b/>
          <w:bCs/>
          <w:spacing w:val="1"/>
          <w:lang w:val="es-MX"/>
        </w:rPr>
        <w:t>I. FORMATO GENERAL DEL DOCUMENTO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6303C" w14:paraId="241BC1B9" w14:textId="77777777" w:rsidTr="00AD7958">
        <w:tc>
          <w:tcPr>
            <w:tcW w:w="7865" w:type="dxa"/>
          </w:tcPr>
          <w:p w14:paraId="09EAD25A" w14:textId="31229038" w:rsidR="00E6303C" w:rsidRDefault="00E6303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094814B" w14:textId="21F98CAB" w:rsidR="00E6303C" w:rsidRPr="00B86E10" w:rsidRDefault="00E6303C" w:rsidP="00AD7958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C30CF5F" w14:textId="0B13740D" w:rsidR="00E6303C" w:rsidRPr="00B86E10" w:rsidRDefault="00E6303C" w:rsidP="00AD7958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67904108" w14:textId="38CC42FE" w:rsidR="00E6303C" w:rsidRPr="00B86E10" w:rsidRDefault="00E6303C" w:rsidP="00AD7958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E6303C" w14:paraId="761D02E6" w14:textId="77777777" w:rsidTr="00AD7958">
        <w:tc>
          <w:tcPr>
            <w:tcW w:w="7865" w:type="dxa"/>
          </w:tcPr>
          <w:p w14:paraId="537810F7" w14:textId="2AD16D7F" w:rsidR="00E6303C" w:rsidRDefault="00E6303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Documento en tamaño carta</w:t>
            </w:r>
            <w:r w:rsidR="00C650D4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02FAED8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0536984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B03A6A7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6303C" w:rsidRPr="00B76C3C" w14:paraId="410AB6A6" w14:textId="77777777" w:rsidTr="00AD7958">
        <w:tc>
          <w:tcPr>
            <w:tcW w:w="7865" w:type="dxa"/>
          </w:tcPr>
          <w:p w14:paraId="2308E6A8" w14:textId="3F625AE8" w:rsidR="00E6303C" w:rsidRDefault="00E6303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Márgenes derecho e izquierdo a 2.5 cm</w:t>
            </w:r>
            <w:r w:rsidR="00C650D4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7858716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89C187B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763F715" w14:textId="77777777" w:rsidR="00E6303C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6303C" w:rsidRPr="00B76C3C" w14:paraId="276D2048" w14:textId="77777777" w:rsidTr="00AD7958">
        <w:tc>
          <w:tcPr>
            <w:tcW w:w="7865" w:type="dxa"/>
          </w:tcPr>
          <w:p w14:paraId="1560FC92" w14:textId="4B2E9A9B" w:rsidR="00E6303C" w:rsidRPr="00B86E10" w:rsidRDefault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Fuente Times New </w:t>
            </w:r>
            <w:proofErr w:type="spellStart"/>
            <w:r w:rsidRPr="00B86E10">
              <w:rPr>
                <w:rFonts w:ascii="Arial" w:eastAsia="Arial" w:hAnsi="Arial" w:cs="Arial"/>
                <w:spacing w:val="1"/>
                <w:lang w:val="es-MX"/>
              </w:rPr>
              <w:t>Roman</w:t>
            </w:r>
            <w:proofErr w:type="spellEnd"/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14 para títu</w:t>
            </w:r>
            <w:r>
              <w:rPr>
                <w:rFonts w:ascii="Arial" w:eastAsia="Arial" w:hAnsi="Arial" w:cs="Arial"/>
                <w:spacing w:val="1"/>
                <w:lang w:val="es-MX"/>
              </w:rPr>
              <w:t>los de sección. Mayúsculas, negritas y alineación centrada.</w:t>
            </w:r>
          </w:p>
        </w:tc>
        <w:tc>
          <w:tcPr>
            <w:tcW w:w="565" w:type="dxa"/>
            <w:vAlign w:val="center"/>
          </w:tcPr>
          <w:p w14:paraId="44C638F1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3834F78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F8C60DE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6303C" w:rsidRPr="00B76C3C" w14:paraId="73C90A1E" w14:textId="77777777" w:rsidTr="00AD7958">
        <w:tc>
          <w:tcPr>
            <w:tcW w:w="7865" w:type="dxa"/>
          </w:tcPr>
          <w:p w14:paraId="2A453989" w14:textId="72DEE556" w:rsidR="00E6303C" w:rsidRPr="00B86E10" w:rsidRDefault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Fuente Times New </w:t>
            </w:r>
            <w:proofErr w:type="spellStart"/>
            <w:r w:rsidRPr="00B86E10">
              <w:rPr>
                <w:rFonts w:ascii="Arial" w:eastAsia="Arial" w:hAnsi="Arial" w:cs="Arial"/>
                <w:spacing w:val="1"/>
                <w:lang w:val="es-MX"/>
              </w:rPr>
              <w:t>Roman</w:t>
            </w:r>
            <w:proofErr w:type="spellEnd"/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1</w:t>
            </w:r>
            <w:r>
              <w:rPr>
                <w:rFonts w:ascii="Arial" w:eastAsia="Arial" w:hAnsi="Arial" w:cs="Arial"/>
                <w:spacing w:val="1"/>
                <w:lang w:val="es-MX"/>
              </w:rPr>
              <w:t>2</w:t>
            </w: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para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subt</w:t>
            </w:r>
            <w:r w:rsidRPr="00B86E10">
              <w:rPr>
                <w:rFonts w:ascii="Arial" w:eastAsia="Arial" w:hAnsi="Arial" w:cs="Arial"/>
                <w:spacing w:val="1"/>
                <w:lang w:val="es-MX"/>
              </w:rPr>
              <w:t>ítu</w:t>
            </w:r>
            <w:r>
              <w:rPr>
                <w:rFonts w:ascii="Arial" w:eastAsia="Arial" w:hAnsi="Arial" w:cs="Arial"/>
                <w:spacing w:val="1"/>
                <w:lang w:val="es-MX"/>
              </w:rPr>
              <w:t>los. Mayúsculas y minúsculas, negritas y alineación izquierda.</w:t>
            </w:r>
          </w:p>
        </w:tc>
        <w:tc>
          <w:tcPr>
            <w:tcW w:w="565" w:type="dxa"/>
            <w:vAlign w:val="center"/>
          </w:tcPr>
          <w:p w14:paraId="3CBCF81D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88744FB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86E1FDC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6303C" w:rsidRPr="00B86E10" w14:paraId="6BF91C1F" w14:textId="77777777" w:rsidTr="00AD7958">
        <w:tc>
          <w:tcPr>
            <w:tcW w:w="7865" w:type="dxa"/>
          </w:tcPr>
          <w:p w14:paraId="3406BD1E" w14:textId="21F43E3D" w:rsidR="00E6303C" w:rsidRPr="00B86E10" w:rsidRDefault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Fuente Times New </w:t>
            </w:r>
            <w:proofErr w:type="spellStart"/>
            <w:r w:rsidRPr="00B86E10">
              <w:rPr>
                <w:rFonts w:ascii="Arial" w:eastAsia="Arial" w:hAnsi="Arial" w:cs="Arial"/>
                <w:spacing w:val="1"/>
                <w:lang w:val="es-MX"/>
              </w:rPr>
              <w:t>Roman</w:t>
            </w:r>
            <w:proofErr w:type="spellEnd"/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1</w:t>
            </w:r>
            <w:r>
              <w:rPr>
                <w:rFonts w:ascii="Arial" w:eastAsia="Arial" w:hAnsi="Arial" w:cs="Arial"/>
                <w:spacing w:val="1"/>
                <w:lang w:val="es-MX"/>
              </w:rPr>
              <w:t>2</w:t>
            </w: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para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texto en general. Alineación justificada.</w:t>
            </w:r>
          </w:p>
        </w:tc>
        <w:tc>
          <w:tcPr>
            <w:tcW w:w="565" w:type="dxa"/>
            <w:vAlign w:val="center"/>
          </w:tcPr>
          <w:p w14:paraId="0191E5CB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5295192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D2B2A0E" w14:textId="77777777" w:rsidR="00E6303C" w:rsidRPr="00B86E10" w:rsidRDefault="00E6303C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B86E10" w:rsidRPr="00B86E10" w14:paraId="459FA76C" w14:textId="77777777" w:rsidTr="00AD7958">
        <w:tc>
          <w:tcPr>
            <w:tcW w:w="7865" w:type="dxa"/>
          </w:tcPr>
          <w:p w14:paraId="4E07DC86" w14:textId="150D807C" w:rsidR="00B86E10" w:rsidRPr="006D6D23" w:rsidRDefault="00B86E10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Fuente Times New </w:t>
            </w:r>
            <w:proofErr w:type="spellStart"/>
            <w:r w:rsidRPr="00B86E10">
              <w:rPr>
                <w:rFonts w:ascii="Arial" w:eastAsia="Arial" w:hAnsi="Arial" w:cs="Arial"/>
                <w:spacing w:val="1"/>
                <w:lang w:val="es-MX"/>
              </w:rPr>
              <w:t>Roman</w:t>
            </w:r>
            <w:proofErr w:type="spellEnd"/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1</w:t>
            </w:r>
            <w:r w:rsidR="00025193">
              <w:rPr>
                <w:rFonts w:ascii="Arial" w:eastAsia="Arial" w:hAnsi="Arial" w:cs="Arial"/>
                <w:spacing w:val="1"/>
                <w:lang w:val="es-MX"/>
              </w:rPr>
              <w:t>2</w:t>
            </w: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para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título de tabla. Título en la parte superior de la tabla. Alineación justificada. Mayúsculas y minúsculas. La numeración de la tabla es arábiga. La tabla va centrada en la página.</w:t>
            </w:r>
          </w:p>
        </w:tc>
        <w:tc>
          <w:tcPr>
            <w:tcW w:w="565" w:type="dxa"/>
            <w:vAlign w:val="center"/>
          </w:tcPr>
          <w:p w14:paraId="1EA3E60F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0BD9E13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5660376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B86E10" w:rsidRPr="00B76C3C" w14:paraId="52D90D05" w14:textId="77777777" w:rsidTr="00AD7958">
        <w:tc>
          <w:tcPr>
            <w:tcW w:w="7865" w:type="dxa"/>
          </w:tcPr>
          <w:p w14:paraId="2E96A6F0" w14:textId="6126AD8A" w:rsidR="00B86E10" w:rsidRPr="006D6D23" w:rsidRDefault="00B86E10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Fuente Times New </w:t>
            </w:r>
            <w:proofErr w:type="spellStart"/>
            <w:r w:rsidRPr="00B86E10">
              <w:rPr>
                <w:rFonts w:ascii="Arial" w:eastAsia="Arial" w:hAnsi="Arial" w:cs="Arial"/>
                <w:spacing w:val="1"/>
                <w:lang w:val="es-MX"/>
              </w:rPr>
              <w:t>Roman</w:t>
            </w:r>
            <w:proofErr w:type="spellEnd"/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1</w:t>
            </w:r>
            <w:r>
              <w:rPr>
                <w:rFonts w:ascii="Arial" w:eastAsia="Arial" w:hAnsi="Arial" w:cs="Arial"/>
                <w:spacing w:val="1"/>
                <w:lang w:val="es-MX"/>
              </w:rPr>
              <w:t>0</w:t>
            </w:r>
            <w:r w:rsidRPr="00B86E10">
              <w:rPr>
                <w:rFonts w:ascii="Arial" w:eastAsia="Arial" w:hAnsi="Arial" w:cs="Arial"/>
                <w:spacing w:val="1"/>
                <w:lang w:val="es-MX"/>
              </w:rPr>
              <w:t xml:space="preserve"> para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pie de figura. Pie de figura en la parte inferior de la figura. Alineación justificada al tamaño de la figura. Mayúsculas y minúsculas. La numeración de la figura es arábiga. La figura va centrada en la página.</w:t>
            </w:r>
          </w:p>
        </w:tc>
        <w:tc>
          <w:tcPr>
            <w:tcW w:w="565" w:type="dxa"/>
            <w:vAlign w:val="center"/>
          </w:tcPr>
          <w:p w14:paraId="648F00D4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D1FB555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47C626F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B86E10" w:rsidRPr="00B86E10" w14:paraId="2150A83F" w14:textId="77777777" w:rsidTr="00AD7958">
        <w:tc>
          <w:tcPr>
            <w:tcW w:w="7865" w:type="dxa"/>
          </w:tcPr>
          <w:p w14:paraId="24B5B911" w14:textId="3B4651D8" w:rsidR="00B86E10" w:rsidRPr="006D6D23" w:rsidRDefault="00B86E10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Interlineado 1.5</w:t>
            </w:r>
            <w:r w:rsidR="00C650D4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A897998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70AB3CE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0A0BBC8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50D4" w:rsidRPr="00B76C3C" w14:paraId="514F7A1C" w14:textId="77777777" w:rsidTr="00AD7958">
        <w:tc>
          <w:tcPr>
            <w:tcW w:w="7865" w:type="dxa"/>
          </w:tcPr>
          <w:p w14:paraId="6D8ED1B6" w14:textId="4BA4E389" w:rsidR="00C650D4" w:rsidRPr="006D6D23" w:rsidRDefault="00C650D4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Doble espacio entre el final de un párrafo y el subtítulo siguiente.</w:t>
            </w:r>
          </w:p>
        </w:tc>
        <w:tc>
          <w:tcPr>
            <w:tcW w:w="565" w:type="dxa"/>
            <w:vAlign w:val="center"/>
          </w:tcPr>
          <w:p w14:paraId="1B1028FB" w14:textId="77777777" w:rsidR="00C650D4" w:rsidRPr="00B86E10" w:rsidRDefault="00C650D4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600F462" w14:textId="77777777" w:rsidR="00C650D4" w:rsidRPr="00B86E10" w:rsidRDefault="00C650D4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DAC2D36" w14:textId="77777777" w:rsidR="00C650D4" w:rsidRPr="00B86E10" w:rsidRDefault="00C650D4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B86E10" w:rsidRPr="00B76C3C" w14:paraId="0B903F01" w14:textId="77777777" w:rsidTr="00AD7958">
        <w:tc>
          <w:tcPr>
            <w:tcW w:w="7865" w:type="dxa"/>
          </w:tcPr>
          <w:p w14:paraId="20F72F75" w14:textId="13BEA3F6" w:rsidR="00B86E10" w:rsidRPr="006D6D23" w:rsidRDefault="00B86E10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Cada sección inicia en página nueva</w:t>
            </w:r>
            <w:r w:rsidR="00C650D4">
              <w:rPr>
                <w:rFonts w:ascii="Arial" w:eastAsia="Arial" w:hAnsi="Arial" w:cs="Arial"/>
                <w:spacing w:val="1"/>
                <w:lang w:val="es-MX"/>
              </w:rPr>
              <w:t xml:space="preserve">. </w:t>
            </w:r>
          </w:p>
        </w:tc>
        <w:tc>
          <w:tcPr>
            <w:tcW w:w="565" w:type="dxa"/>
            <w:vAlign w:val="center"/>
          </w:tcPr>
          <w:p w14:paraId="45E46CBA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72BF183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BDD158B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B86E10" w:rsidRPr="00B76C3C" w14:paraId="1651C118" w14:textId="77777777" w:rsidTr="00AD7958">
        <w:tc>
          <w:tcPr>
            <w:tcW w:w="7865" w:type="dxa"/>
          </w:tcPr>
          <w:p w14:paraId="17B3177E" w14:textId="15588637" w:rsidR="00B86E10" w:rsidRPr="006D6D23" w:rsidRDefault="00B86E10" w:rsidP="00B86E1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 xml:space="preserve">Homogeneidad en </w:t>
            </w:r>
            <w:r w:rsidR="00AE4D9F">
              <w:rPr>
                <w:rFonts w:ascii="Arial" w:eastAsia="Arial" w:hAnsi="Arial" w:cs="Arial"/>
                <w:spacing w:val="1"/>
                <w:lang w:val="es-MX"/>
              </w:rPr>
              <w:t xml:space="preserve">todas las </w:t>
            </w:r>
            <w:r w:rsidRPr="006D6D23">
              <w:rPr>
                <w:rFonts w:ascii="Arial" w:eastAsia="Arial" w:hAnsi="Arial" w:cs="Arial"/>
                <w:spacing w:val="1"/>
                <w:lang w:val="es-MX"/>
              </w:rPr>
              <w:t xml:space="preserve">tablas </w:t>
            </w:r>
            <w:r w:rsidR="00AE4D9F">
              <w:rPr>
                <w:rFonts w:ascii="Arial" w:eastAsia="Arial" w:hAnsi="Arial" w:cs="Arial"/>
                <w:spacing w:val="1"/>
                <w:lang w:val="es-MX"/>
              </w:rPr>
              <w:t>(líneas de bordes, uso de negritas, alineación de textos, etc.).</w:t>
            </w:r>
          </w:p>
        </w:tc>
        <w:tc>
          <w:tcPr>
            <w:tcW w:w="565" w:type="dxa"/>
            <w:vAlign w:val="center"/>
          </w:tcPr>
          <w:p w14:paraId="4C98EBE7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19EE06D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7147177" w14:textId="77777777" w:rsidR="00B86E10" w:rsidRPr="00B86E10" w:rsidRDefault="00B86E10" w:rsidP="00AD79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4E73E226" w14:textId="77777777" w:rsidTr="00AD7958">
        <w:tc>
          <w:tcPr>
            <w:tcW w:w="7865" w:type="dxa"/>
          </w:tcPr>
          <w:p w14:paraId="0885749F" w14:textId="07850525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 xml:space="preserve">Homogeneidad en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todas las</w:t>
            </w:r>
            <w:r w:rsidRPr="006D6D23">
              <w:rPr>
                <w:rFonts w:ascii="Arial" w:eastAsia="Arial" w:hAnsi="Arial" w:cs="Arial"/>
                <w:spacing w:val="1"/>
                <w:lang w:val="es-MX"/>
              </w:rPr>
              <w:t xml:space="preserve"> figuras</w:t>
            </w:r>
            <w:r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2D79F2E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50249A8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3D0705F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227E5D78" w14:textId="77777777" w:rsidTr="00AD7958">
        <w:tc>
          <w:tcPr>
            <w:tcW w:w="7865" w:type="dxa"/>
          </w:tcPr>
          <w:p w14:paraId="6623CC66" w14:textId="358CE88E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Numeración consecutiva correcta de tablas</w:t>
            </w:r>
            <w:r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665505B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7C86ABA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EB36033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2216A2DF" w14:textId="77777777" w:rsidTr="00AD7958">
        <w:tc>
          <w:tcPr>
            <w:tcW w:w="7865" w:type="dxa"/>
          </w:tcPr>
          <w:p w14:paraId="36BF3727" w14:textId="79C24ED2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Numeración consecutiva correcta de figuras</w:t>
            </w:r>
            <w:r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0B39D92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5B0D20A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B76A7F8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6D2B71A2" w14:textId="77777777" w:rsidTr="00AD7958">
        <w:tc>
          <w:tcPr>
            <w:tcW w:w="7865" w:type="dxa"/>
            <w:vAlign w:val="center"/>
          </w:tcPr>
          <w:p w14:paraId="136AB422" w14:textId="3C9610F2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Todas las tablas y figuras son citadas en el texto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F8D325F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6D2654A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084AE9C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66E64735" w14:textId="77777777" w:rsidTr="00AD7958">
        <w:tc>
          <w:tcPr>
            <w:tcW w:w="7865" w:type="dxa"/>
          </w:tcPr>
          <w:p w14:paraId="06C94653" w14:textId="6414DC85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Figuras e imágenes con calidad suficiente para lectura e interpretación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29B8A22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40F2C18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51B645E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25193" w:rsidRPr="00B76C3C" w14:paraId="2BD61C4A" w14:textId="77777777" w:rsidTr="00AD7958">
        <w:tc>
          <w:tcPr>
            <w:tcW w:w="7865" w:type="dxa"/>
          </w:tcPr>
          <w:p w14:paraId="11D5F9AC" w14:textId="7C8952BB" w:rsidR="00025193" w:rsidRPr="006D6D23" w:rsidRDefault="00025193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Todas las figuras e imágenes tomadas de fuentes externas están debidamente citadas.</w:t>
            </w:r>
          </w:p>
        </w:tc>
        <w:tc>
          <w:tcPr>
            <w:tcW w:w="565" w:type="dxa"/>
            <w:vAlign w:val="center"/>
          </w:tcPr>
          <w:p w14:paraId="58D802D1" w14:textId="77777777" w:rsidR="00025193" w:rsidRPr="00B86E10" w:rsidRDefault="00025193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1F0E2C4" w14:textId="77777777" w:rsidR="00025193" w:rsidRPr="00B86E10" w:rsidRDefault="00025193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138670C" w14:textId="77777777" w:rsidR="00025193" w:rsidRPr="00B86E10" w:rsidRDefault="00025193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4FEC0A34" w14:textId="77777777" w:rsidTr="00AD7958">
        <w:tc>
          <w:tcPr>
            <w:tcW w:w="7865" w:type="dxa"/>
          </w:tcPr>
          <w:p w14:paraId="209764CE" w14:textId="08B20CC8" w:rsidR="00AE4D9F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 xml:space="preserve">Figuras e imágenes tomadas de </w:t>
            </w:r>
            <w:r w:rsidR="00025193">
              <w:rPr>
                <w:rFonts w:ascii="Arial" w:eastAsia="Arial" w:hAnsi="Arial" w:cs="Arial"/>
                <w:spacing w:val="1"/>
                <w:lang w:val="es-MX"/>
              </w:rPr>
              <w:t>fuentes externas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que originalmente tengan idioma extranjero insertado, han sido adaptadas y traducidas al español y están debidamente citadas como: tomada y adaptada de (cita).</w:t>
            </w:r>
          </w:p>
        </w:tc>
        <w:tc>
          <w:tcPr>
            <w:tcW w:w="565" w:type="dxa"/>
            <w:vAlign w:val="center"/>
          </w:tcPr>
          <w:p w14:paraId="6B030973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E8E8014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BD4707B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1100E" w:rsidRPr="00B76C3C" w14:paraId="743BC13E" w14:textId="77777777" w:rsidTr="00AD7958">
        <w:tc>
          <w:tcPr>
            <w:tcW w:w="7865" w:type="dxa"/>
          </w:tcPr>
          <w:p w14:paraId="76699042" w14:textId="7820B4CA" w:rsidR="00F1100E" w:rsidRPr="006D6D23" w:rsidRDefault="00F1100E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Fotografías (animales, paisajes, etc.) tomadas de páginas web, libros o artículos que no sean de uso libre deben estar debidamente referenciadas a su autor.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 xml:space="preserve"> Si la fotografía es de uso libre debe indicarse en el pie de figura. Si la fotografía fue tomada por el mismo estudiante, debe indicarse también. </w:t>
            </w:r>
          </w:p>
        </w:tc>
        <w:tc>
          <w:tcPr>
            <w:tcW w:w="565" w:type="dxa"/>
            <w:vAlign w:val="center"/>
          </w:tcPr>
          <w:p w14:paraId="4AD02AE3" w14:textId="77777777" w:rsidR="00F1100E" w:rsidRPr="00B86E10" w:rsidRDefault="00F1100E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F0A2A7F" w14:textId="77777777" w:rsidR="00F1100E" w:rsidRPr="00B86E10" w:rsidRDefault="00F1100E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40D106C" w14:textId="77777777" w:rsidR="00F1100E" w:rsidRPr="00B86E10" w:rsidRDefault="00F1100E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15948C11" w14:textId="77777777" w:rsidTr="00AD7958">
        <w:tc>
          <w:tcPr>
            <w:tcW w:w="7865" w:type="dxa"/>
          </w:tcPr>
          <w:p w14:paraId="52878E28" w14:textId="0F5CB489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Las ecuaciones están numeradas consecutivamente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5656E99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F50A3CD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3A89623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508B159C" w14:textId="77777777" w:rsidTr="00AD7958">
        <w:tc>
          <w:tcPr>
            <w:tcW w:w="7865" w:type="dxa"/>
          </w:tcPr>
          <w:p w14:paraId="2F597175" w14:textId="7286938E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Las ecuaciones son citadas previamente en el texto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56256B2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8A49F30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E7BDAF0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E4D9F" w:rsidRPr="00B76C3C" w14:paraId="5B07C854" w14:textId="77777777" w:rsidTr="00AD7958">
        <w:tc>
          <w:tcPr>
            <w:tcW w:w="7865" w:type="dxa"/>
          </w:tcPr>
          <w:p w14:paraId="008F0F74" w14:textId="2FD799BC" w:rsidR="00AE4D9F" w:rsidRPr="006D6D23" w:rsidRDefault="00AE4D9F" w:rsidP="00AE4D9F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Variables y unidades definidas en ecuaciones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B509090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CC6995D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9F65AD7" w14:textId="77777777" w:rsidR="00AE4D9F" w:rsidRPr="00B86E10" w:rsidRDefault="00AE4D9F" w:rsidP="00AE4D9F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523F9039" w14:textId="77777777" w:rsidR="00F1100E" w:rsidRDefault="00F1100E" w:rsidP="00E85658">
      <w:pPr>
        <w:spacing w:after="0" w:line="240" w:lineRule="auto"/>
        <w:ind w:right="57"/>
        <w:jc w:val="both"/>
        <w:rPr>
          <w:rFonts w:ascii="Arial" w:eastAsia="Arial" w:hAnsi="Arial" w:cs="Arial"/>
          <w:spacing w:val="1"/>
          <w:lang w:val="es-MX"/>
        </w:rPr>
      </w:pPr>
    </w:p>
    <w:p w14:paraId="107E4A75" w14:textId="77777777" w:rsidR="00F1100E" w:rsidRDefault="00F1100E" w:rsidP="00E85658">
      <w:pPr>
        <w:spacing w:after="0" w:line="240" w:lineRule="auto"/>
        <w:ind w:right="57"/>
        <w:jc w:val="both"/>
        <w:rPr>
          <w:rFonts w:ascii="Arial" w:eastAsia="Arial" w:hAnsi="Arial" w:cs="Arial"/>
          <w:spacing w:val="1"/>
          <w:lang w:val="es-MX"/>
        </w:rPr>
      </w:pPr>
    </w:p>
    <w:p w14:paraId="391DF6BE" w14:textId="6954E96B" w:rsidR="1CC4DAE3" w:rsidRDefault="1CC4DAE3" w:rsidP="1CC4DAE3">
      <w:pPr>
        <w:spacing w:after="0" w:line="240" w:lineRule="auto"/>
        <w:ind w:right="57"/>
        <w:jc w:val="both"/>
        <w:rPr>
          <w:rFonts w:ascii="Arial" w:eastAsia="Arial" w:hAnsi="Arial" w:cs="Arial"/>
          <w:lang w:val="es-MX"/>
        </w:rPr>
      </w:pPr>
    </w:p>
    <w:p w14:paraId="53793FD0" w14:textId="400E9814" w:rsidR="006D6D23" w:rsidRPr="00AD7958" w:rsidRDefault="00D30128" w:rsidP="00D30128">
      <w:pPr>
        <w:spacing w:after="0" w:line="240" w:lineRule="auto"/>
        <w:ind w:right="57"/>
        <w:jc w:val="both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spacing w:val="1"/>
          <w:lang w:val="es-MX"/>
        </w:rPr>
        <w:t xml:space="preserve">  </w:t>
      </w:r>
      <w:r w:rsidR="006D6D23" w:rsidRPr="00AD7958">
        <w:rPr>
          <w:rFonts w:ascii="Arial" w:eastAsia="Arial" w:hAnsi="Arial" w:cs="Arial"/>
          <w:b/>
          <w:bCs/>
          <w:spacing w:val="1"/>
        </w:rPr>
        <w:t>II. PORTADA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AD7958" w14:paraId="276351F0" w14:textId="77777777" w:rsidTr="00424770">
        <w:tc>
          <w:tcPr>
            <w:tcW w:w="7865" w:type="dxa"/>
          </w:tcPr>
          <w:p w14:paraId="1FF50C45" w14:textId="77777777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6E47767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55C57712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1375C06A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D7958" w:rsidRPr="00B76C3C" w14:paraId="6F2D825A" w14:textId="77777777" w:rsidTr="00424770">
        <w:tc>
          <w:tcPr>
            <w:tcW w:w="7865" w:type="dxa"/>
          </w:tcPr>
          <w:p w14:paraId="284B3D34" w14:textId="7D31918B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Sigue estrictamente el formato oficial (Anexo 1)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977C5A3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2E5DE93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7987782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3F174D11" w14:textId="77777777" w:rsidTr="00424770">
        <w:tc>
          <w:tcPr>
            <w:tcW w:w="7865" w:type="dxa"/>
          </w:tcPr>
          <w:p w14:paraId="3FEEA584" w14:textId="71A96FF0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Nombre de la Universidad en mayúsculas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150854E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916DEB2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D6A38F2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56609E44" w14:textId="77777777" w:rsidTr="00424770">
        <w:tc>
          <w:tcPr>
            <w:tcW w:w="7865" w:type="dxa"/>
          </w:tcPr>
          <w:p w14:paraId="7BF46501" w14:textId="0C384081" w:rsidR="00AD7958" w:rsidRPr="00B86E10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Nombre de la Facultad en mayúsculas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9D3E3C7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0D6326C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45906A4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0BA1548D" w14:textId="77777777" w:rsidTr="00424770">
        <w:tc>
          <w:tcPr>
            <w:tcW w:w="7865" w:type="dxa"/>
          </w:tcPr>
          <w:p w14:paraId="53A47021" w14:textId="6DC8ADFC" w:rsidR="00AD7958" w:rsidRPr="00B86E10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 xml:space="preserve">Escudo oficial </w:t>
            </w:r>
            <w:r w:rsidR="00D30128">
              <w:rPr>
                <w:rFonts w:ascii="Arial" w:eastAsia="Arial" w:hAnsi="Arial" w:cs="Arial"/>
                <w:spacing w:val="1"/>
                <w:lang w:val="es-MX"/>
              </w:rPr>
              <w:t xml:space="preserve">a color </w:t>
            </w:r>
            <w:r w:rsidRPr="006D6D23">
              <w:rPr>
                <w:rFonts w:ascii="Arial" w:eastAsia="Arial" w:hAnsi="Arial" w:cs="Arial"/>
                <w:spacing w:val="1"/>
                <w:lang w:val="es-MX"/>
              </w:rPr>
              <w:t>colocado correctamente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66E86D7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937D2AD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D9A1842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480D7908" w14:textId="77777777" w:rsidTr="00424770">
        <w:tc>
          <w:tcPr>
            <w:tcW w:w="7865" w:type="dxa"/>
          </w:tcPr>
          <w:p w14:paraId="47355E05" w14:textId="15430FB2" w:rsidR="00AD7958" w:rsidRPr="00B86E10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Título claro, descriptivo y conciso</w:t>
            </w:r>
            <w:r>
              <w:rPr>
                <w:rFonts w:ascii="Arial" w:eastAsia="Arial" w:hAnsi="Arial" w:cs="Arial"/>
                <w:spacing w:val="1"/>
                <w:lang w:val="es-MX"/>
              </w:rPr>
              <w:t>, acorde con el contenido de la tesis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564B384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347B6A7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1370D7E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42BBA1FB" w14:textId="77777777" w:rsidTr="00424770">
        <w:tc>
          <w:tcPr>
            <w:tcW w:w="7865" w:type="dxa"/>
          </w:tcPr>
          <w:p w14:paraId="47E91514" w14:textId="48BDDEAE" w:rsidR="00AD7958" w:rsidRPr="006D6D23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Autor escrito conforme al registro institucional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3DA6CB1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D88A6A0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E6D50A4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86E10" w14:paraId="485406C6" w14:textId="77777777" w:rsidTr="00424770">
        <w:tc>
          <w:tcPr>
            <w:tcW w:w="7865" w:type="dxa"/>
          </w:tcPr>
          <w:p w14:paraId="33420482" w14:textId="371489D6" w:rsidR="00AD7958" w:rsidRPr="006D6D23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Grado académico correctamente indicado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6B3BF67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8C29388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BA29C54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05DBC433" w14:textId="77777777" w:rsidTr="00424770">
        <w:tc>
          <w:tcPr>
            <w:tcW w:w="7865" w:type="dxa"/>
          </w:tcPr>
          <w:p w14:paraId="5A94C5FA" w14:textId="50231CED" w:rsidR="00AD7958" w:rsidRPr="006D6D23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Año de obtención del grado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87BDED1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31FA6FB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055C7B8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86E10" w14:paraId="27512B65" w14:textId="77777777" w:rsidTr="00424770">
        <w:tc>
          <w:tcPr>
            <w:tcW w:w="7865" w:type="dxa"/>
          </w:tcPr>
          <w:p w14:paraId="5B0290A6" w14:textId="6E197E8C" w:rsidR="00AD7958" w:rsidRPr="006D6D23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spacing w:val="1"/>
                <w:lang w:val="es-MX"/>
              </w:rPr>
              <w:t>Página sin numeración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C740C05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AFDDBE1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7E92C31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7976AFE1" w14:textId="77777777" w:rsidR="00E85658" w:rsidRDefault="00E85658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</w:p>
    <w:p w14:paraId="37981B27" w14:textId="70835592" w:rsidR="006D6D23" w:rsidRPr="00E85658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E85658">
        <w:rPr>
          <w:rFonts w:ascii="Arial" w:eastAsia="Arial" w:hAnsi="Arial" w:cs="Arial"/>
          <w:b/>
          <w:bCs/>
          <w:spacing w:val="1"/>
        </w:rPr>
        <w:t>III. HOJAS DE FIRMAS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AD7958" w14:paraId="4C51AE2C" w14:textId="77777777" w:rsidTr="00424770">
        <w:tc>
          <w:tcPr>
            <w:tcW w:w="7865" w:type="dxa"/>
          </w:tcPr>
          <w:p w14:paraId="30729F2B" w14:textId="77777777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3850FA9B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15AAD8D0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564C687F" w14:textId="77777777" w:rsidR="00AD7958" w:rsidRPr="00B86E10" w:rsidRDefault="00AD79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D7958" w14:paraId="445AF61A" w14:textId="77777777" w:rsidTr="00424770">
        <w:tc>
          <w:tcPr>
            <w:tcW w:w="7865" w:type="dxa"/>
          </w:tcPr>
          <w:p w14:paraId="7493A63F" w14:textId="6318A184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Sigue formato oficial (Anexo 2)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F5DBE0A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A5068EA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9D5A655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1D7BDF89" w14:textId="77777777" w:rsidTr="00424770">
        <w:tc>
          <w:tcPr>
            <w:tcW w:w="7865" w:type="dxa"/>
          </w:tcPr>
          <w:p w14:paraId="70A01A82" w14:textId="2F483D2C" w:rsidR="00AD7958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Incluye 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una página para el 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Comité de Tesis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(</w:t>
            </w:r>
            <w:proofErr w:type="gramStart"/>
            <w:r>
              <w:rPr>
                <w:rFonts w:ascii="Arial" w:eastAsia="Arial" w:hAnsi="Arial" w:cs="Arial"/>
                <w:spacing w:val="1"/>
                <w:lang w:val="es-MX"/>
              </w:rPr>
              <w:t>Presidente</w:t>
            </w:r>
            <w:proofErr w:type="gramEnd"/>
            <w:r>
              <w:rPr>
                <w:rFonts w:ascii="Arial" w:eastAsia="Arial" w:hAnsi="Arial" w:cs="Arial"/>
                <w:spacing w:val="1"/>
                <w:lang w:val="es-MX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pacing w:val="1"/>
                <w:lang w:val="es-MX"/>
              </w:rPr>
              <w:t>Secretario</w:t>
            </w:r>
            <w:proofErr w:type="gramEnd"/>
            <w:r>
              <w:rPr>
                <w:rFonts w:ascii="Arial" w:eastAsia="Arial" w:hAnsi="Arial" w:cs="Arial"/>
                <w:spacing w:val="1"/>
                <w:lang w:val="es-MX"/>
              </w:rPr>
              <w:t>, Vocales), en la parte inferior viene el nombre y espacio para la firma del (la) subdirector(a) de Posgrado.</w:t>
            </w:r>
          </w:p>
        </w:tc>
        <w:tc>
          <w:tcPr>
            <w:tcW w:w="565" w:type="dxa"/>
            <w:vAlign w:val="center"/>
          </w:tcPr>
          <w:p w14:paraId="4925EFFA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F74224F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5551E65" w14:textId="77777777" w:rsidR="00AD7958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53DE18A7" w14:textId="77777777" w:rsidTr="00424770">
        <w:tc>
          <w:tcPr>
            <w:tcW w:w="7865" w:type="dxa"/>
          </w:tcPr>
          <w:p w14:paraId="343B5241" w14:textId="2F8A571D" w:rsidR="00AD7958" w:rsidRPr="00B86E10" w:rsidRDefault="00E85658" w:rsidP="00E85658">
            <w:pPr>
              <w:spacing w:line="256" w:lineRule="exact"/>
              <w:ind w:right="66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Incluye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una página para la Dirección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 de Tesis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. 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>aquí</w:t>
            </w:r>
            <w:r w:rsidRPr="009723EB">
              <w:rPr>
                <w:rFonts w:ascii="Arial" w:eastAsia="Arial" w:hAnsi="Arial" w:cs="Arial"/>
                <w:spacing w:val="5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lang w:val="es-MX"/>
              </w:rPr>
              <w:t>se</w:t>
            </w:r>
            <w:r w:rsidRPr="009723EB">
              <w:rPr>
                <w:rFonts w:ascii="Arial" w:eastAsia="Arial" w:hAnsi="Arial" w:cs="Arial"/>
                <w:spacing w:val="10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-6"/>
                <w:lang w:val="es-MX"/>
              </w:rPr>
              <w:t>l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u</w:t>
            </w:r>
            <w:r w:rsidRPr="009723EB">
              <w:rPr>
                <w:rFonts w:ascii="Arial" w:eastAsia="Arial" w:hAnsi="Arial" w:cs="Arial"/>
                <w:lang w:val="es-MX"/>
              </w:rPr>
              <w:t>ye</w:t>
            </w:r>
            <w:r w:rsidRPr="009723EB">
              <w:rPr>
                <w:rFonts w:ascii="Arial" w:eastAsia="Arial" w:hAnsi="Arial" w:cs="Arial"/>
                <w:spacing w:val="5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lang w:val="es-MX"/>
              </w:rPr>
              <w:t>l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 xml:space="preserve"> </w:t>
            </w:r>
            <w:proofErr w:type="gramStart"/>
            <w:r w:rsidRPr="009723EB">
              <w:rPr>
                <w:rFonts w:ascii="Arial" w:eastAsia="Arial" w:hAnsi="Arial" w:cs="Arial"/>
                <w:spacing w:val="-1"/>
                <w:lang w:val="es-MX"/>
              </w:rPr>
              <w:t>Di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-4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lang w:val="es-MX"/>
              </w:rPr>
              <w:t>r</w:t>
            </w:r>
            <w:proofErr w:type="gramEnd"/>
            <w:r w:rsidRPr="009723EB">
              <w:rPr>
                <w:rFonts w:ascii="Arial" w:eastAsia="Arial" w:hAnsi="Arial" w:cs="Arial"/>
                <w:spacing w:val="6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d</w:t>
            </w:r>
            <w:r w:rsidRPr="009723EB">
              <w:rPr>
                <w:rFonts w:ascii="Arial" w:eastAsia="Arial" w:hAnsi="Arial" w:cs="Arial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10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4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8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6"/>
                <w:lang w:val="es-MX"/>
              </w:rPr>
              <w:t>(</w:t>
            </w:r>
            <w:r w:rsidRPr="009723EB">
              <w:rPr>
                <w:rFonts w:ascii="Arial" w:eastAsia="Arial" w:hAnsi="Arial" w:cs="Arial"/>
                <w:spacing w:val="3"/>
                <w:lang w:val="es-MX"/>
              </w:rPr>
              <w:t>m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spacing w:val="-5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3"/>
                <w:lang w:val="es-MX"/>
              </w:rPr>
              <w:t>m</w:t>
            </w:r>
            <w:r w:rsidRPr="009723EB">
              <w:rPr>
                <w:rFonts w:ascii="Arial" w:eastAsia="Arial" w:hAnsi="Arial" w:cs="Arial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5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p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5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q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u</w:t>
            </w:r>
            <w:r w:rsidRPr="009723EB">
              <w:rPr>
                <w:rFonts w:ascii="Arial" w:eastAsia="Arial" w:hAnsi="Arial" w:cs="Arial"/>
                <w:lang w:val="es-MX"/>
              </w:rPr>
              <w:t xml:space="preserve">e 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f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u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g</w:t>
            </w:r>
            <w:r w:rsidRPr="009723EB">
              <w:rPr>
                <w:rFonts w:ascii="Arial" w:eastAsia="Arial" w:hAnsi="Arial" w:cs="Arial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m</w:t>
            </w:r>
            <w:r w:rsidRPr="009723EB">
              <w:rPr>
                <w:rFonts w:ascii="Arial" w:eastAsia="Arial" w:hAnsi="Arial" w:cs="Arial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proofErr w:type="gramStart"/>
            <w:r w:rsidRPr="009723EB">
              <w:rPr>
                <w:rFonts w:ascii="Arial" w:eastAsia="Arial" w:hAnsi="Arial" w:cs="Arial"/>
                <w:spacing w:val="1"/>
                <w:lang w:val="es-MX"/>
              </w:rPr>
              <w:t>P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d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en</w:t>
            </w:r>
            <w:r w:rsidRPr="009723EB">
              <w:rPr>
                <w:rFonts w:ascii="Arial" w:eastAsia="Arial" w:hAnsi="Arial" w:cs="Arial"/>
                <w:spacing w:val="-4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lang w:val="es-MX"/>
              </w:rPr>
              <w:t>e</w:t>
            </w:r>
            <w:proofErr w:type="gramEnd"/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l</w:t>
            </w:r>
            <w:r w:rsidRPr="009723EB">
              <w:rPr>
                <w:rFonts w:ascii="Arial" w:eastAsia="Arial" w:hAnsi="Arial" w:cs="Arial"/>
                <w:spacing w:val="24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spacing w:val="3"/>
                <w:lang w:val="es-MX"/>
              </w:rPr>
              <w:t>m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lang w:val="es-MX"/>
              </w:rPr>
              <w:t>é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d</w:t>
            </w:r>
            <w:r w:rsidRPr="009723EB">
              <w:rPr>
                <w:rFonts w:ascii="Arial" w:eastAsia="Arial" w:hAnsi="Arial" w:cs="Arial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31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5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)</w:t>
            </w:r>
            <w:r w:rsidRPr="009723EB">
              <w:rPr>
                <w:rFonts w:ascii="Arial" w:eastAsia="Arial" w:hAnsi="Arial" w:cs="Arial"/>
                <w:lang w:val="es-MX"/>
              </w:rPr>
              <w:t>,</w:t>
            </w:r>
            <w:r w:rsidRPr="009723EB">
              <w:rPr>
                <w:rFonts w:ascii="Arial" w:eastAsia="Arial" w:hAnsi="Arial" w:cs="Arial"/>
                <w:spacing w:val="26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lang w:val="es-MX"/>
              </w:rPr>
              <w:t>y</w:t>
            </w:r>
            <w:r w:rsidRPr="009723EB">
              <w:rPr>
                <w:rFonts w:ascii="Arial" w:eastAsia="Arial" w:hAnsi="Arial" w:cs="Arial"/>
                <w:spacing w:val="30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spacing w:val="31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5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lang w:val="es-MX"/>
              </w:rPr>
              <w:t>so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d</w:t>
            </w:r>
            <w:r w:rsidRPr="009723EB">
              <w:rPr>
                <w:rFonts w:ascii="Arial" w:eastAsia="Arial" w:hAnsi="Arial" w:cs="Arial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31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p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li</w:t>
            </w:r>
            <w:r w:rsidRPr="009723EB">
              <w:rPr>
                <w:rFonts w:ascii="Arial" w:eastAsia="Arial" w:hAnsi="Arial" w:cs="Arial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lang w:val="es-MX"/>
              </w:rPr>
              <w:t>,</w:t>
            </w:r>
            <w:r w:rsidRPr="009723EB">
              <w:rPr>
                <w:rFonts w:ascii="Arial" w:eastAsia="Arial" w:hAnsi="Arial" w:cs="Arial"/>
                <w:spacing w:val="26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m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b</w:t>
            </w:r>
            <w:r w:rsidRPr="009723EB">
              <w:rPr>
                <w:rFonts w:ascii="Arial" w:eastAsia="Arial" w:hAnsi="Arial" w:cs="Arial"/>
                <w:spacing w:val="-1"/>
                <w:lang w:val="es-MX"/>
              </w:rPr>
              <w:t>i</w:t>
            </w:r>
            <w:r w:rsidRPr="009723EB">
              <w:rPr>
                <w:rFonts w:ascii="Arial" w:eastAsia="Arial" w:hAnsi="Arial" w:cs="Arial"/>
                <w:spacing w:val="-3"/>
                <w:lang w:val="es-MX"/>
              </w:rPr>
              <w:t>é</w:t>
            </w:r>
            <w:r w:rsidRPr="009723EB">
              <w:rPr>
                <w:rFonts w:ascii="Arial" w:eastAsia="Arial" w:hAnsi="Arial" w:cs="Arial"/>
                <w:lang w:val="es-MX"/>
              </w:rPr>
              <w:t>n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lang w:val="es-MX"/>
              </w:rPr>
              <w:t>l</w:t>
            </w:r>
            <w:r w:rsidRPr="009723EB">
              <w:rPr>
                <w:rFonts w:ascii="Arial" w:eastAsia="Arial" w:hAnsi="Arial" w:cs="Arial"/>
                <w:spacing w:val="29"/>
                <w:lang w:val="es-MX"/>
              </w:rPr>
              <w:t xml:space="preserve"> </w:t>
            </w:r>
            <w:proofErr w:type="gramStart"/>
            <w:r w:rsidRPr="009723EB">
              <w:rPr>
                <w:rFonts w:ascii="Arial" w:eastAsia="Arial" w:hAnsi="Arial" w:cs="Arial"/>
                <w:spacing w:val="-1"/>
                <w:lang w:val="es-MX"/>
              </w:rPr>
              <w:t>Di</w:t>
            </w:r>
            <w:r w:rsidRPr="009723EB">
              <w:rPr>
                <w:rFonts w:ascii="Arial" w:eastAsia="Arial" w:hAnsi="Arial" w:cs="Arial"/>
                <w:spacing w:val="-2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c</w:t>
            </w:r>
            <w:r w:rsidRPr="009723EB">
              <w:rPr>
                <w:rFonts w:ascii="Arial" w:eastAsia="Arial" w:hAnsi="Arial" w:cs="Arial"/>
                <w:spacing w:val="-4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lang w:val="es-MX"/>
              </w:rPr>
              <w:t>r</w:t>
            </w:r>
            <w:proofErr w:type="gramEnd"/>
            <w:r w:rsidRPr="009723EB">
              <w:rPr>
                <w:rFonts w:ascii="Arial" w:eastAsia="Arial" w:hAnsi="Arial" w:cs="Arial"/>
                <w:spacing w:val="28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spacing w:val="27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9723EB">
              <w:rPr>
                <w:rFonts w:ascii="Arial" w:eastAsia="Arial" w:hAnsi="Arial" w:cs="Arial"/>
                <w:spacing w:val="-5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-5"/>
                <w:lang w:val="es-MX"/>
              </w:rPr>
              <w:t>s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o</w:t>
            </w:r>
            <w:r w:rsidRPr="009723EB">
              <w:rPr>
                <w:rFonts w:ascii="Arial" w:eastAsia="Arial" w:hAnsi="Arial" w:cs="Arial"/>
                <w:lang w:val="es-MX"/>
              </w:rPr>
              <w:t>r</w:t>
            </w:r>
            <w:r>
              <w:rPr>
                <w:rFonts w:ascii="Arial" w:eastAsia="Arial" w:hAnsi="Arial" w:cs="Arial"/>
                <w:lang w:val="es-MX"/>
              </w:rPr>
              <w:t xml:space="preserve"> 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lang w:val="es-MX"/>
              </w:rPr>
              <w:t>x</w:t>
            </w:r>
            <w:r w:rsidRPr="009723EB">
              <w:rPr>
                <w:rFonts w:ascii="Arial" w:eastAsia="Arial" w:hAnsi="Arial" w:cs="Arial"/>
                <w:spacing w:val="1"/>
                <w:lang w:val="es-MX"/>
              </w:rPr>
              <w:t>t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e</w:t>
            </w:r>
            <w:r w:rsidRPr="009723EB">
              <w:rPr>
                <w:rFonts w:ascii="Arial" w:eastAsia="Arial" w:hAnsi="Arial" w:cs="Arial"/>
                <w:spacing w:val="-6"/>
                <w:lang w:val="es-MX"/>
              </w:rPr>
              <w:t>r</w:t>
            </w:r>
            <w:r w:rsidRPr="009723EB">
              <w:rPr>
                <w:rFonts w:ascii="Arial" w:eastAsia="Arial" w:hAnsi="Arial" w:cs="Arial"/>
                <w:spacing w:val="2"/>
                <w:lang w:val="es-MX"/>
              </w:rPr>
              <w:t>no</w:t>
            </w:r>
            <w:r w:rsidRPr="009723EB">
              <w:rPr>
                <w:rFonts w:ascii="Arial" w:eastAsia="Arial" w:hAnsi="Arial" w:cs="Arial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2CF4607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4BE6025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67B50F8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76C3C" w14:paraId="25346486" w14:textId="77777777" w:rsidTr="00424770">
        <w:tc>
          <w:tcPr>
            <w:tcW w:w="7865" w:type="dxa"/>
          </w:tcPr>
          <w:p w14:paraId="0A64A15A" w14:textId="0B7D19E3" w:rsidR="00AD7958" w:rsidRPr="00B86E10" w:rsidRDefault="00AD79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Las firmas son en físico con tinta azul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>. Solo se permite firma digital cuando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la persona se encuentre fuera de la ciudad en el caso de asesores externos.</w:t>
            </w:r>
          </w:p>
        </w:tc>
        <w:tc>
          <w:tcPr>
            <w:tcW w:w="565" w:type="dxa"/>
            <w:vAlign w:val="center"/>
          </w:tcPr>
          <w:p w14:paraId="518EB5A3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ADB140A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19CBE10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D7958" w:rsidRPr="00B86E10" w14:paraId="7B9D996E" w14:textId="77777777" w:rsidTr="00424770">
        <w:tc>
          <w:tcPr>
            <w:tcW w:w="7865" w:type="dxa"/>
          </w:tcPr>
          <w:p w14:paraId="66013421" w14:textId="42F92B15" w:rsidR="00AD7958" w:rsidRPr="00B86E10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Páginas sin numeración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</w:t>
            </w:r>
          </w:p>
        </w:tc>
        <w:tc>
          <w:tcPr>
            <w:tcW w:w="565" w:type="dxa"/>
            <w:vAlign w:val="center"/>
          </w:tcPr>
          <w:p w14:paraId="5739D2D1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0598D4A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68E4944" w14:textId="77777777" w:rsidR="00AD7958" w:rsidRPr="00B86E10" w:rsidRDefault="00AD79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44168920" w14:textId="77777777" w:rsidR="00A0725E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58F2331E" w14:textId="3472BF59" w:rsidR="00D56DE2" w:rsidRPr="00D56DE2" w:rsidRDefault="00D56DE2" w:rsidP="00D56DE2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D56DE2">
        <w:rPr>
          <w:rFonts w:ascii="Arial" w:eastAsia="Arial" w:hAnsi="Arial" w:cs="Arial"/>
          <w:b/>
          <w:bCs/>
          <w:spacing w:val="1"/>
          <w:lang w:val="es-MX"/>
        </w:rPr>
        <w:t>IV. HOJA DE DERECHOS R</w:t>
      </w:r>
      <w:r>
        <w:rPr>
          <w:rFonts w:ascii="Arial" w:eastAsia="Arial" w:hAnsi="Arial" w:cs="Arial"/>
          <w:b/>
          <w:bCs/>
          <w:spacing w:val="1"/>
          <w:lang w:val="es-MX"/>
        </w:rPr>
        <w:t>ESERVADOS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D56DE2" w14:paraId="76B8E791" w14:textId="77777777" w:rsidTr="009B5B07">
        <w:tc>
          <w:tcPr>
            <w:tcW w:w="7865" w:type="dxa"/>
          </w:tcPr>
          <w:p w14:paraId="5E9FF324" w14:textId="77777777" w:rsidR="00D56DE2" w:rsidRDefault="00D56DE2" w:rsidP="009B5B07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393FA5D6" w14:textId="77777777" w:rsidR="00D56DE2" w:rsidRPr="00B86E10" w:rsidRDefault="00D56DE2" w:rsidP="009B5B07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59C9E2F3" w14:textId="77777777" w:rsidR="00D56DE2" w:rsidRPr="00B86E10" w:rsidRDefault="00D56DE2" w:rsidP="009B5B07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311466CF" w14:textId="77777777" w:rsidR="00D56DE2" w:rsidRPr="00B86E10" w:rsidRDefault="00D56DE2" w:rsidP="009B5B07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D56DE2" w14:paraId="1991FB4C" w14:textId="77777777" w:rsidTr="009B5B07">
        <w:tc>
          <w:tcPr>
            <w:tcW w:w="7865" w:type="dxa"/>
          </w:tcPr>
          <w:p w14:paraId="2E9893BF" w14:textId="3C22788C" w:rsidR="00D56DE2" w:rsidRDefault="00D56DE2" w:rsidP="009B5B07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Sigue formato oficial (Anexo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3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)</w:t>
            </w:r>
            <w:r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E68D9C9" w14:textId="77777777" w:rsidR="00D56DE2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777ADDE" w14:textId="77777777" w:rsidR="00D56DE2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555D9D2" w14:textId="77777777" w:rsidR="00D56DE2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D56DE2" w:rsidRPr="00D56DE2" w14:paraId="769BCC2C" w14:textId="77777777" w:rsidTr="009B5B07">
        <w:tc>
          <w:tcPr>
            <w:tcW w:w="7865" w:type="dxa"/>
          </w:tcPr>
          <w:p w14:paraId="0CB0CB86" w14:textId="0CF61DFC" w:rsidR="00D56DE2" w:rsidRPr="00B86E10" w:rsidRDefault="00D56DE2" w:rsidP="009B5B07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Texto con alineación justificada.</w:t>
            </w:r>
          </w:p>
        </w:tc>
        <w:tc>
          <w:tcPr>
            <w:tcW w:w="565" w:type="dxa"/>
            <w:vAlign w:val="center"/>
          </w:tcPr>
          <w:p w14:paraId="757C7A31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3689194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DA5A446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D56DE2" w:rsidRPr="00B86E10" w14:paraId="3FE749EA" w14:textId="77777777" w:rsidTr="009B5B07">
        <w:tc>
          <w:tcPr>
            <w:tcW w:w="7865" w:type="dxa"/>
          </w:tcPr>
          <w:p w14:paraId="51F49D68" w14:textId="58E903B1" w:rsidR="00D56DE2" w:rsidRPr="00B86E10" w:rsidRDefault="00D56DE2" w:rsidP="009B5B07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 xml:space="preserve">Página sin numeración. </w:t>
            </w:r>
          </w:p>
        </w:tc>
        <w:tc>
          <w:tcPr>
            <w:tcW w:w="565" w:type="dxa"/>
            <w:vAlign w:val="center"/>
          </w:tcPr>
          <w:p w14:paraId="30478E80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43297AC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3F16CC9" w14:textId="77777777" w:rsidR="00D56DE2" w:rsidRPr="00B86E10" w:rsidRDefault="00D56DE2" w:rsidP="009B5B07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4342137B" w14:textId="77777777" w:rsidR="00D56DE2" w:rsidRDefault="00D56DE2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297879FC" w14:textId="7E3F9183" w:rsidR="00A0725E" w:rsidRPr="00A20414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A20414">
        <w:rPr>
          <w:rFonts w:ascii="Arial" w:eastAsia="Arial" w:hAnsi="Arial" w:cs="Arial"/>
          <w:b/>
          <w:bCs/>
          <w:spacing w:val="1"/>
          <w:lang w:val="es-MX"/>
        </w:rPr>
        <w:t>V. SECCIONES PRELIMINARES</w:t>
      </w:r>
      <w:r w:rsidR="00A20414" w:rsidRPr="00A20414">
        <w:rPr>
          <w:rFonts w:ascii="Arial" w:eastAsia="Arial" w:hAnsi="Arial" w:cs="Arial"/>
          <w:b/>
          <w:bCs/>
          <w:spacing w:val="1"/>
          <w:lang w:val="es-MX"/>
        </w:rPr>
        <w:t xml:space="preserve"> (</w:t>
      </w:r>
      <w:r w:rsidR="00A20414">
        <w:rPr>
          <w:rFonts w:ascii="Arial" w:eastAsia="Arial" w:hAnsi="Arial" w:cs="Arial"/>
          <w:b/>
          <w:bCs/>
          <w:spacing w:val="1"/>
          <w:lang w:val="es-MX"/>
        </w:rPr>
        <w:t>estas secciones no</w:t>
      </w:r>
      <w:r w:rsidR="00A20414" w:rsidRPr="00A20414">
        <w:rPr>
          <w:rFonts w:ascii="Arial" w:eastAsia="Arial" w:hAnsi="Arial" w:cs="Arial"/>
          <w:b/>
          <w:bCs/>
          <w:spacing w:val="1"/>
          <w:lang w:val="es-MX"/>
        </w:rPr>
        <w:t xml:space="preserve"> l</w:t>
      </w:r>
      <w:r w:rsidR="00A20414">
        <w:rPr>
          <w:rFonts w:ascii="Arial" w:eastAsia="Arial" w:hAnsi="Arial" w:cs="Arial"/>
          <w:b/>
          <w:bCs/>
          <w:spacing w:val="1"/>
          <w:lang w:val="es-MX"/>
        </w:rPr>
        <w:t>levan numeración en el título)</w:t>
      </w:r>
    </w:p>
    <w:p w14:paraId="10D36759" w14:textId="0182BDDB" w:rsidR="00A0725E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proofErr w:type="spellStart"/>
      <w:r w:rsidRPr="00E85658">
        <w:rPr>
          <w:rFonts w:ascii="Arial" w:eastAsia="Arial" w:hAnsi="Arial" w:cs="Arial"/>
          <w:b/>
          <w:bCs/>
          <w:spacing w:val="1"/>
        </w:rPr>
        <w:t>Agradecimientos</w:t>
      </w:r>
      <w:proofErr w:type="spellEnd"/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85658" w14:paraId="1EE391C4" w14:textId="77777777" w:rsidTr="00424770">
        <w:tc>
          <w:tcPr>
            <w:tcW w:w="7865" w:type="dxa"/>
          </w:tcPr>
          <w:p w14:paraId="5E23EC1E" w14:textId="77777777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23261138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066F4E6A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771FED67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E85658" w14:paraId="50C4EE28" w14:textId="77777777" w:rsidTr="00424770">
        <w:tc>
          <w:tcPr>
            <w:tcW w:w="7865" w:type="dxa"/>
          </w:tcPr>
          <w:p w14:paraId="1B5BBDBC" w14:textId="6BF68E35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Reconoce apoyos financieros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98A8B3F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30CC155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B61C4BA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14:paraId="1C61785A" w14:textId="77777777" w:rsidTr="00424770">
        <w:tc>
          <w:tcPr>
            <w:tcW w:w="7865" w:type="dxa"/>
          </w:tcPr>
          <w:p w14:paraId="2DF16586" w14:textId="6CBA6F54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Reconoce apoyos institucionales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0D09C39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E0608AD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887CA1C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86E10" w14:paraId="408312DF" w14:textId="77777777" w:rsidTr="00710DF4">
        <w:tc>
          <w:tcPr>
            <w:tcW w:w="7865" w:type="dxa"/>
            <w:vAlign w:val="center"/>
          </w:tcPr>
          <w:p w14:paraId="6252E8EA" w14:textId="474DCEE5" w:rsidR="00E85658" w:rsidRPr="00B86E10" w:rsidRDefault="00E85658" w:rsidP="00E85658">
            <w:pPr>
              <w:spacing w:line="256" w:lineRule="exact"/>
              <w:ind w:right="66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Reconoce asesorías recibidas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1BE3925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9A2F5A5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BB66D12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86E10" w14:paraId="710911B1" w14:textId="77777777" w:rsidTr="00424770">
        <w:tc>
          <w:tcPr>
            <w:tcW w:w="7865" w:type="dxa"/>
          </w:tcPr>
          <w:p w14:paraId="7F77CBDA" w14:textId="0F06F7E4" w:rsidR="00E85658" w:rsidRPr="00B86E10" w:rsidRDefault="00E85658" w:rsidP="00E85658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No excede una cuartilla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1D4580B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A425C90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EE5CD7E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76C3C" w14:paraId="1B1AEBC5" w14:textId="77777777" w:rsidTr="00424770">
        <w:tc>
          <w:tcPr>
            <w:tcW w:w="7865" w:type="dxa"/>
          </w:tcPr>
          <w:p w14:paraId="03F8B8FA" w14:textId="131C7684" w:rsidR="00E85658" w:rsidRPr="00B86E10" w:rsidRDefault="000459F6" w:rsidP="00E85658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A partir de la página de agradecimientos</w:t>
            </w:r>
            <w:r w:rsidR="00E85658">
              <w:rPr>
                <w:rFonts w:ascii="Arial" w:eastAsia="Arial" w:hAnsi="Arial" w:cs="Arial"/>
                <w:spacing w:val="1"/>
                <w:lang w:val="es-MX"/>
              </w:rPr>
              <w:t xml:space="preserve"> inicia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la numeración de pie de página</w:t>
            </w:r>
            <w:r w:rsidR="00E85658">
              <w:rPr>
                <w:rFonts w:ascii="Arial" w:eastAsia="Arial" w:hAnsi="Arial" w:cs="Arial"/>
                <w:spacing w:val="1"/>
                <w:lang w:val="es-MX"/>
              </w:rPr>
              <w:t xml:space="preserve"> con n</w:t>
            </w:r>
            <w:r w:rsidR="00E85658"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romana </w:t>
            </w:r>
            <w:r w:rsidR="00F90ECA">
              <w:rPr>
                <w:rFonts w:ascii="Arial" w:eastAsia="Arial" w:hAnsi="Arial" w:cs="Arial"/>
                <w:spacing w:val="1"/>
                <w:lang w:val="es-MX"/>
              </w:rPr>
              <w:t>(parte inferior derecha)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y se continúa en las páginas posteriores.</w:t>
            </w:r>
          </w:p>
        </w:tc>
        <w:tc>
          <w:tcPr>
            <w:tcW w:w="565" w:type="dxa"/>
            <w:vAlign w:val="center"/>
          </w:tcPr>
          <w:p w14:paraId="77DD0417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4F2EC2D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65B6413" w14:textId="77777777" w:rsidR="00E85658" w:rsidRPr="00B86E10" w:rsidRDefault="00E85658" w:rsidP="00E85658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671097A1" w14:textId="77777777" w:rsidR="00A0725E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5C526A2E" w14:textId="22D7D0BD" w:rsidR="00A0725E" w:rsidRPr="00E85658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E85658">
        <w:rPr>
          <w:rFonts w:ascii="Arial" w:eastAsia="Arial" w:hAnsi="Arial" w:cs="Arial"/>
          <w:b/>
          <w:bCs/>
          <w:spacing w:val="1"/>
          <w:lang w:val="es-MX"/>
        </w:rPr>
        <w:t>Dedicatoria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85658" w14:paraId="0D418C1A" w14:textId="77777777" w:rsidTr="00424770">
        <w:tc>
          <w:tcPr>
            <w:tcW w:w="7865" w:type="dxa"/>
          </w:tcPr>
          <w:p w14:paraId="7D69766C" w14:textId="77777777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51F110F5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8246D6F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1886FA6B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E85658" w14:paraId="25184248" w14:textId="77777777" w:rsidTr="00424770">
        <w:tc>
          <w:tcPr>
            <w:tcW w:w="7865" w:type="dxa"/>
          </w:tcPr>
          <w:p w14:paraId="26A881E3" w14:textId="2D80CD7F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No excede una cuartilla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98B9D09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C142541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BE61749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76C3C" w14:paraId="5ADEFD10" w14:textId="77777777" w:rsidTr="00424770">
        <w:tc>
          <w:tcPr>
            <w:tcW w:w="7865" w:type="dxa"/>
          </w:tcPr>
          <w:p w14:paraId="2EB39A2D" w14:textId="41584805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 continúa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umeración romana</w:t>
            </w:r>
            <w:r w:rsidR="00F90ECA">
              <w:rPr>
                <w:rFonts w:ascii="Arial" w:eastAsia="Arial" w:hAnsi="Arial" w:cs="Arial"/>
                <w:spacing w:val="1"/>
                <w:lang w:val="es-MX"/>
              </w:rPr>
              <w:t xml:space="preserve"> (parte inferior derecha)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B2E77E8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0BAC4AB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8178F3E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45342B2F" w14:textId="77777777" w:rsidR="00E85658" w:rsidRDefault="00E85658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746E99E1" w14:textId="578DDEFC" w:rsidR="00A0725E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E85658">
        <w:rPr>
          <w:rFonts w:ascii="Arial" w:eastAsia="Arial" w:hAnsi="Arial" w:cs="Arial"/>
          <w:b/>
          <w:bCs/>
          <w:spacing w:val="1"/>
          <w:lang w:val="es-MX"/>
        </w:rPr>
        <w:t>Índice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85658" w14:paraId="0F244EDF" w14:textId="77777777" w:rsidTr="00424770">
        <w:tc>
          <w:tcPr>
            <w:tcW w:w="7865" w:type="dxa"/>
          </w:tcPr>
          <w:p w14:paraId="6EC82DAB" w14:textId="77777777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08CEADE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091AEFF0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697380E2" w14:textId="77777777" w:rsidR="00E85658" w:rsidRPr="00B86E10" w:rsidRDefault="00E85658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E85658" w14:paraId="2A491E62" w14:textId="77777777" w:rsidTr="00424770">
        <w:tc>
          <w:tcPr>
            <w:tcW w:w="7865" w:type="dxa"/>
          </w:tcPr>
          <w:p w14:paraId="7EF282A5" w14:textId="72CFBB35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todas las secciones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88AF8A4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671796E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A4C403D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14:paraId="1820107D" w14:textId="77777777" w:rsidTr="00424770">
        <w:tc>
          <w:tcPr>
            <w:tcW w:w="7865" w:type="dxa"/>
          </w:tcPr>
          <w:p w14:paraId="521F4E3F" w14:textId="264DE6D4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todos los subapartados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609AD04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C3F3C09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0EEE6FB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14:paraId="4F5077B3" w14:textId="77777777" w:rsidTr="00424770">
        <w:tc>
          <w:tcPr>
            <w:tcW w:w="7865" w:type="dxa"/>
          </w:tcPr>
          <w:p w14:paraId="0B7BCA49" w14:textId="159D0F30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Numeración jerárquica correcta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70C1415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56B4100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EA94888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14:paraId="77331427" w14:textId="77777777" w:rsidTr="00424770">
        <w:tc>
          <w:tcPr>
            <w:tcW w:w="7865" w:type="dxa"/>
          </w:tcPr>
          <w:p w14:paraId="7C8973C9" w14:textId="455C5272" w:rsidR="00E85658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Correspondencia correcta con páginas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02BD391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C602ABA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0542598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76C3C" w14:paraId="4A62DE30" w14:textId="77777777" w:rsidTr="00424770">
        <w:tc>
          <w:tcPr>
            <w:tcW w:w="7865" w:type="dxa"/>
          </w:tcPr>
          <w:p w14:paraId="174CB7F1" w14:textId="01D3A720" w:rsidR="00E85658" w:rsidRPr="00A0725E" w:rsidRDefault="00E85658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Uso correcto de puntos guía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5394B80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2125B1F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53E8437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85658" w:rsidRPr="00B76C3C" w14:paraId="6B8A9F99" w14:textId="77777777" w:rsidTr="00424770">
        <w:tc>
          <w:tcPr>
            <w:tcW w:w="7865" w:type="dxa"/>
          </w:tcPr>
          <w:p w14:paraId="1735D445" w14:textId="2FBF2395" w:rsidR="00E85658" w:rsidRPr="00A0725E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umeración romana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(parte inferior derecha)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71D1B95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2B7E5AB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3F28FFC" w14:textId="77777777" w:rsidR="00E85658" w:rsidRDefault="00E85658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3DE3D7A1" w14:textId="77777777" w:rsidR="00E85658" w:rsidRDefault="00E85658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</w:p>
    <w:p w14:paraId="746574C3" w14:textId="4DB885FD" w:rsidR="00A0725E" w:rsidRPr="00F90ECA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F90ECA">
        <w:rPr>
          <w:rFonts w:ascii="Arial" w:eastAsia="Arial" w:hAnsi="Arial" w:cs="Arial"/>
          <w:b/>
          <w:bCs/>
          <w:spacing w:val="1"/>
          <w:lang w:val="es-MX"/>
        </w:rPr>
        <w:t>Índice de tablas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F90ECA" w14:paraId="672D0098" w14:textId="77777777" w:rsidTr="00424770">
        <w:tc>
          <w:tcPr>
            <w:tcW w:w="7865" w:type="dxa"/>
          </w:tcPr>
          <w:p w14:paraId="15C06BE7" w14:textId="77777777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1F83471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7A009D60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04A27346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F90ECA" w14:paraId="1E123370" w14:textId="77777777" w:rsidTr="00424770">
        <w:tc>
          <w:tcPr>
            <w:tcW w:w="7865" w:type="dxa"/>
          </w:tcPr>
          <w:p w14:paraId="447CC1F4" w14:textId="52C4E45F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todas las tablas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129755A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E87AAA7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5AAA1E9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5C9E2EA3" w14:textId="77777777" w:rsidTr="00424770">
        <w:tc>
          <w:tcPr>
            <w:tcW w:w="7865" w:type="dxa"/>
          </w:tcPr>
          <w:p w14:paraId="3B4C0BF8" w14:textId="6679E7CD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número y título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de cada tabla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F73F4BB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E80A4F7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8457B76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14:paraId="779BE167" w14:textId="77777777" w:rsidTr="00424770">
        <w:tc>
          <w:tcPr>
            <w:tcW w:w="7865" w:type="dxa"/>
          </w:tcPr>
          <w:p w14:paraId="44C3B63B" w14:textId="6DBE94C3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Correspondencia correcta con páginas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332DE8F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190E7B7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F165A87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2BA59130" w14:textId="77777777" w:rsidTr="00424770">
        <w:tc>
          <w:tcPr>
            <w:tcW w:w="7865" w:type="dxa"/>
          </w:tcPr>
          <w:p w14:paraId="32232FFE" w14:textId="435DEF41" w:rsidR="00F90ECA" w:rsidRPr="00A0725E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Uso correcto de puntos guía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AF4FB9E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36595CA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B306BD5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6AE7BA9C" w14:textId="77777777" w:rsidTr="00424770">
        <w:tc>
          <w:tcPr>
            <w:tcW w:w="7865" w:type="dxa"/>
          </w:tcPr>
          <w:p w14:paraId="09BFAADE" w14:textId="05B0788B" w:rsidR="00F90ECA" w:rsidRPr="00A0725E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umeración romana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(parte inferior derecha)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90AC49E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D259D31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70C38B1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5F4DA972" w14:textId="77777777" w:rsidR="00F90ECA" w:rsidRDefault="00F90ECA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1DA43F5C" w14:textId="3A7D8C22" w:rsidR="00A0725E" w:rsidRPr="00F90ECA" w:rsidRDefault="00F90ECA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F90ECA">
        <w:rPr>
          <w:rFonts w:ascii="Arial" w:eastAsia="Arial" w:hAnsi="Arial" w:cs="Arial"/>
          <w:b/>
          <w:bCs/>
          <w:spacing w:val="1"/>
          <w:lang w:val="es-MX"/>
        </w:rPr>
        <w:t>Í</w:t>
      </w:r>
      <w:r w:rsidR="00A0725E" w:rsidRPr="00F90ECA">
        <w:rPr>
          <w:rFonts w:ascii="Arial" w:eastAsia="Arial" w:hAnsi="Arial" w:cs="Arial"/>
          <w:b/>
          <w:bCs/>
          <w:spacing w:val="1"/>
          <w:lang w:val="es-MX"/>
        </w:rPr>
        <w:t>ndice de figuras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F90ECA" w14:paraId="31DE26D8" w14:textId="77777777" w:rsidTr="00424770">
        <w:tc>
          <w:tcPr>
            <w:tcW w:w="7865" w:type="dxa"/>
          </w:tcPr>
          <w:p w14:paraId="5A088220" w14:textId="77777777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374ED7B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07C731B9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7FCB35DC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F90ECA" w14:paraId="32F369D4" w14:textId="77777777" w:rsidTr="00424770">
        <w:tc>
          <w:tcPr>
            <w:tcW w:w="7865" w:type="dxa"/>
          </w:tcPr>
          <w:p w14:paraId="3284F1EE" w14:textId="5E0D1D7F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Incluye todas las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figuras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141F98D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B0F51A4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5BBDBFE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52ED0FF0" w14:textId="77777777" w:rsidTr="00424770">
        <w:tc>
          <w:tcPr>
            <w:tcW w:w="7865" w:type="dxa"/>
          </w:tcPr>
          <w:p w14:paraId="3F2FB997" w14:textId="38318966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Incluye número y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pie de cada figura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4EFABF3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9A457CE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0C93B19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14:paraId="45C3917A" w14:textId="77777777" w:rsidTr="00424770">
        <w:tc>
          <w:tcPr>
            <w:tcW w:w="7865" w:type="dxa"/>
          </w:tcPr>
          <w:p w14:paraId="6B894C91" w14:textId="5F70D5FC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Correspondencia correcta con páginas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D4B437A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B6848E8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AC1BEDB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17400C0E" w14:textId="77777777" w:rsidTr="00424770">
        <w:tc>
          <w:tcPr>
            <w:tcW w:w="7865" w:type="dxa"/>
          </w:tcPr>
          <w:p w14:paraId="7AB0DED1" w14:textId="06CE0CC7" w:rsidR="00F90ECA" w:rsidRPr="00A0725E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Uso correcto de puntos guía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E60EE89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7ABEC4B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994A9BA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F90ECA" w:rsidRPr="00B76C3C" w14:paraId="048D3023" w14:textId="77777777" w:rsidTr="00424770">
        <w:tc>
          <w:tcPr>
            <w:tcW w:w="7865" w:type="dxa"/>
          </w:tcPr>
          <w:p w14:paraId="0F1B3381" w14:textId="29CCD4CF" w:rsidR="00F90ECA" w:rsidRPr="00A0725E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umeración romana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(parte inferior derecha)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1939B1B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6B219F9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99B4404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2B7F7EF5" w14:textId="77777777" w:rsidR="00F90ECA" w:rsidRDefault="00F90ECA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338AC324" w14:textId="15D831AD" w:rsidR="00A0725E" w:rsidRPr="00F90ECA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F90ECA">
        <w:rPr>
          <w:rFonts w:ascii="Arial" w:eastAsia="Arial" w:hAnsi="Arial" w:cs="Arial"/>
          <w:b/>
          <w:bCs/>
          <w:spacing w:val="1"/>
          <w:lang w:val="es-MX"/>
        </w:rPr>
        <w:t>Lista de símbolos y abreviaturas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F90ECA" w14:paraId="648246D8" w14:textId="77777777" w:rsidTr="00424770">
        <w:tc>
          <w:tcPr>
            <w:tcW w:w="7865" w:type="dxa"/>
          </w:tcPr>
          <w:p w14:paraId="179B03E8" w14:textId="77777777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30F19B1F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3FD8C4CF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7A031D26" w14:textId="77777777" w:rsidR="00F90ECA" w:rsidRPr="00B86E10" w:rsidRDefault="00F90ECA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F90ECA" w14:paraId="605C3071" w14:textId="77777777" w:rsidTr="00424770">
        <w:tc>
          <w:tcPr>
            <w:tcW w:w="7865" w:type="dxa"/>
          </w:tcPr>
          <w:p w14:paraId="74E4B909" w14:textId="320CCA9D" w:rsidR="00F90ECA" w:rsidRDefault="00F90ECA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Símbolos en orden alfabético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59B960B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CD7DC91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03585D6" w14:textId="77777777" w:rsidR="00F90ECA" w:rsidRDefault="00F90ECA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00CD201B" w14:textId="77777777" w:rsidTr="00147F5C">
        <w:tc>
          <w:tcPr>
            <w:tcW w:w="7865" w:type="dxa"/>
            <w:vAlign w:val="center"/>
          </w:tcPr>
          <w:p w14:paraId="4BBB46C0" w14:textId="2FC5B277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No incluye abreviaturas convencionales innecesarias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A961C93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BD311A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B596D92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40F2223C" w14:textId="77777777" w:rsidTr="00424770">
        <w:tc>
          <w:tcPr>
            <w:tcW w:w="7865" w:type="dxa"/>
          </w:tcPr>
          <w:p w14:paraId="630BAEB4" w14:textId="4E5C595E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umeración romana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(parte inferior derecha)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23A210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B1304FB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3B2E46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3951F118" w14:textId="77777777" w:rsidR="00F90ECA" w:rsidRDefault="00F90ECA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25A1062D" w14:textId="67435A1A" w:rsidR="00A0725E" w:rsidRPr="00A20414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A20414">
        <w:rPr>
          <w:rFonts w:ascii="Arial" w:eastAsia="Arial" w:hAnsi="Arial" w:cs="Arial"/>
          <w:b/>
          <w:bCs/>
          <w:spacing w:val="1"/>
          <w:lang w:val="es-MX"/>
        </w:rPr>
        <w:t>V</w:t>
      </w:r>
      <w:r w:rsidR="00D56DE2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A20414">
        <w:rPr>
          <w:rFonts w:ascii="Arial" w:eastAsia="Arial" w:hAnsi="Arial" w:cs="Arial"/>
          <w:b/>
          <w:bCs/>
          <w:spacing w:val="1"/>
          <w:lang w:val="es-MX"/>
        </w:rPr>
        <w:t>. RESUMEN Y ABSTRACT</w:t>
      </w:r>
      <w:r w:rsidR="00A20414" w:rsidRPr="00A20414">
        <w:rPr>
          <w:rFonts w:ascii="Arial" w:eastAsia="Arial" w:hAnsi="Arial" w:cs="Arial"/>
          <w:b/>
          <w:bCs/>
          <w:spacing w:val="1"/>
          <w:lang w:val="es-MX"/>
        </w:rPr>
        <w:t xml:space="preserve"> (e</w:t>
      </w:r>
      <w:r w:rsidR="00A20414">
        <w:rPr>
          <w:rFonts w:ascii="Arial" w:eastAsia="Arial" w:hAnsi="Arial" w:cs="Arial"/>
          <w:b/>
          <w:bCs/>
          <w:spacing w:val="1"/>
          <w:lang w:val="es-MX"/>
        </w:rPr>
        <w:t>stas secciones no llevan numeración en el título)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A4296C" w14:paraId="1A452817" w14:textId="77777777" w:rsidTr="00424770">
        <w:tc>
          <w:tcPr>
            <w:tcW w:w="7865" w:type="dxa"/>
          </w:tcPr>
          <w:p w14:paraId="56AD2550" w14:textId="77777777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4B7D4CB2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0F43251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533B053F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4296C" w14:paraId="2C0857C4" w14:textId="77777777" w:rsidTr="00424770">
        <w:tc>
          <w:tcPr>
            <w:tcW w:w="7865" w:type="dxa"/>
          </w:tcPr>
          <w:p w14:paraId="6A1FCAE7" w14:textId="47DD58B2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R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esumen en español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0B7E3DF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9ADC7B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AD2976E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73766D81" w14:textId="77777777" w:rsidTr="00424770">
        <w:tc>
          <w:tcPr>
            <w:tcW w:w="7865" w:type="dxa"/>
            <w:vAlign w:val="center"/>
          </w:tcPr>
          <w:p w14:paraId="571BB6F8" w14:textId="11A06D93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>bstract</w:t>
            </w:r>
            <w:proofErr w:type="spellEnd"/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 en inglés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D472DD8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EB6AAF0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0C86925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01CB1DFF" w14:textId="77777777" w:rsidTr="009E08CD">
        <w:tc>
          <w:tcPr>
            <w:tcW w:w="7865" w:type="dxa"/>
            <w:vAlign w:val="center"/>
          </w:tcPr>
          <w:p w14:paraId="2153EF7E" w14:textId="529849C3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Cada uno no excede una cuartilla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C17718B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A6BA0E3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E07F191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1B470180" w14:textId="77777777" w:rsidTr="007C3993">
        <w:tc>
          <w:tcPr>
            <w:tcW w:w="7865" w:type="dxa"/>
            <w:vAlign w:val="center"/>
          </w:tcPr>
          <w:p w14:paraId="7269A009" w14:textId="3752A1DF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Redactado</w:t>
            </w:r>
            <w:r>
              <w:rPr>
                <w:rFonts w:ascii="Arial" w:eastAsia="Arial" w:hAnsi="Arial" w:cs="Arial"/>
                <w:spacing w:val="1"/>
                <w:lang w:val="es-MX"/>
              </w:rPr>
              <w:t>s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 en tercera persona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92D7546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FF8EFF2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C19F7DF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69DD66CF" w14:textId="77777777" w:rsidTr="00424770">
        <w:tc>
          <w:tcPr>
            <w:tcW w:w="7865" w:type="dxa"/>
          </w:tcPr>
          <w:p w14:paraId="12BDE689" w14:textId="7818AE4B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Presenta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>n introducción,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 justificación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 xml:space="preserve"> y </w:t>
            </w:r>
            <w:r w:rsidR="00F1100E" w:rsidRPr="00A0725E">
              <w:rPr>
                <w:rFonts w:ascii="Arial" w:eastAsia="Arial" w:hAnsi="Arial" w:cs="Arial"/>
                <w:spacing w:val="1"/>
                <w:lang w:val="es-MX"/>
              </w:rPr>
              <w:t>antecedentes sintéticos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A41D6E3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ADD7005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C1F5A70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58AF0B40" w14:textId="77777777" w:rsidTr="00110D42">
        <w:tc>
          <w:tcPr>
            <w:tcW w:w="7865" w:type="dxa"/>
            <w:vAlign w:val="center"/>
          </w:tcPr>
          <w:p w14:paraId="39E66DC0" w14:textId="65E35B9F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objetivos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80D25A2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B698B40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B0FD018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1EBE59A7" w14:textId="77777777" w:rsidTr="00110D42">
        <w:tc>
          <w:tcPr>
            <w:tcW w:w="7865" w:type="dxa"/>
            <w:vAlign w:val="center"/>
          </w:tcPr>
          <w:p w14:paraId="5E6B7FE8" w14:textId="5E3EBDA6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metodología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 xml:space="preserve"> sintética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D16CD1B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EC77F3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6693FB8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3F89C24D" w14:textId="77777777" w:rsidTr="00110D42">
        <w:tc>
          <w:tcPr>
            <w:tcW w:w="7865" w:type="dxa"/>
            <w:vAlign w:val="center"/>
          </w:tcPr>
          <w:p w14:paraId="7CFCACAC" w14:textId="27FE6FCF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resultados principales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4793C8C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A14764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E0ACDE6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5EEEDCA5" w14:textId="77777777" w:rsidTr="00110D42">
        <w:tc>
          <w:tcPr>
            <w:tcW w:w="7865" w:type="dxa"/>
            <w:vAlign w:val="center"/>
          </w:tcPr>
          <w:p w14:paraId="0B10469E" w14:textId="67141E41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discusión sintética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A71CB6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A95FEFF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76453C6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4ED1D840" w14:textId="77777777" w:rsidTr="00110D42">
        <w:tc>
          <w:tcPr>
            <w:tcW w:w="7865" w:type="dxa"/>
            <w:vAlign w:val="center"/>
          </w:tcPr>
          <w:p w14:paraId="3E9B4356" w14:textId="4B98B0E6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conclusiones</w:t>
            </w:r>
            <w:r w:rsidR="00F1100E">
              <w:rPr>
                <w:rFonts w:ascii="Arial" w:eastAsia="Arial" w:hAnsi="Arial" w:cs="Arial"/>
                <w:spacing w:val="1"/>
                <w:lang w:val="es-MX"/>
              </w:rPr>
              <w:t xml:space="preserve"> principales. </w:t>
            </w:r>
          </w:p>
        </w:tc>
        <w:tc>
          <w:tcPr>
            <w:tcW w:w="565" w:type="dxa"/>
            <w:vAlign w:val="center"/>
          </w:tcPr>
          <w:p w14:paraId="65731FF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C9F46B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56996F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1A743BF1" w14:textId="77777777" w:rsidTr="00110D42">
        <w:tc>
          <w:tcPr>
            <w:tcW w:w="7865" w:type="dxa"/>
            <w:vAlign w:val="center"/>
          </w:tcPr>
          <w:p w14:paraId="7C5BD77C" w14:textId="286B3A11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A partir de la página de resumen, inicia la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 </w:t>
            </w:r>
            <w:r w:rsidR="00A20414">
              <w:rPr>
                <w:rFonts w:ascii="Arial" w:eastAsia="Arial" w:hAnsi="Arial" w:cs="Arial"/>
                <w:spacing w:val="1"/>
                <w:lang w:val="es-MX"/>
              </w:rPr>
              <w:t>de</w:t>
            </w:r>
            <w:r w:rsidR="000459F6">
              <w:rPr>
                <w:rFonts w:ascii="Arial" w:eastAsia="Arial" w:hAnsi="Arial" w:cs="Arial"/>
                <w:spacing w:val="1"/>
                <w:lang w:val="es-MX"/>
              </w:rPr>
              <w:t>l pie de página</w:t>
            </w:r>
            <w:r w:rsidR="00A20414">
              <w:rPr>
                <w:rFonts w:ascii="Arial" w:eastAsia="Arial" w:hAnsi="Arial" w:cs="Arial"/>
                <w:spacing w:val="1"/>
                <w:lang w:val="es-MX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(parte inferior derecha) y se continúa en las páginas posteriores.</w:t>
            </w:r>
          </w:p>
        </w:tc>
        <w:tc>
          <w:tcPr>
            <w:tcW w:w="565" w:type="dxa"/>
            <w:vAlign w:val="center"/>
          </w:tcPr>
          <w:p w14:paraId="6A669A85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D42BE7F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4931AB5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10DC627C" w14:textId="77777777" w:rsidR="00A4296C" w:rsidRPr="00A4296C" w:rsidRDefault="00A4296C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5377CFBC" w14:textId="1DE48B5D" w:rsidR="00A0725E" w:rsidRPr="00F1100E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  <w:r w:rsidRPr="00F1100E">
        <w:rPr>
          <w:rFonts w:ascii="Arial" w:eastAsia="Arial" w:hAnsi="Arial" w:cs="Arial"/>
          <w:b/>
          <w:bCs/>
          <w:spacing w:val="1"/>
          <w:lang w:val="es-MX"/>
        </w:rPr>
        <w:t>VI</w:t>
      </w:r>
      <w:r w:rsidR="00D56DE2">
        <w:rPr>
          <w:rFonts w:ascii="Arial" w:eastAsia="Arial" w:hAnsi="Arial" w:cs="Arial"/>
          <w:b/>
          <w:bCs/>
          <w:spacing w:val="1"/>
          <w:lang w:val="es-MX"/>
        </w:rPr>
        <w:t>I</w:t>
      </w:r>
      <w:r w:rsidRPr="00F1100E">
        <w:rPr>
          <w:rFonts w:ascii="Arial" w:eastAsia="Arial" w:hAnsi="Arial" w:cs="Arial"/>
          <w:b/>
          <w:bCs/>
          <w:spacing w:val="1"/>
          <w:lang w:val="es-MX"/>
        </w:rPr>
        <w:t>. INTRODUCCIÓN</w:t>
      </w:r>
      <w:r w:rsidR="00F1100E" w:rsidRPr="00F1100E">
        <w:rPr>
          <w:rFonts w:ascii="Arial" w:eastAsia="Arial" w:hAnsi="Arial" w:cs="Arial"/>
          <w:b/>
          <w:bCs/>
          <w:spacing w:val="1"/>
          <w:lang w:val="es-MX"/>
        </w:rPr>
        <w:t xml:space="preserve"> (a partir d</w:t>
      </w:r>
      <w:r w:rsidR="00F1100E">
        <w:rPr>
          <w:rFonts w:ascii="Arial" w:eastAsia="Arial" w:hAnsi="Arial" w:cs="Arial"/>
          <w:b/>
          <w:bCs/>
          <w:spacing w:val="1"/>
          <w:lang w:val="es-MX"/>
        </w:rPr>
        <w:t>e aquí todo título de sección debe de llevar numeración arábiga)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A4296C" w14:paraId="575EC2D7" w14:textId="77777777" w:rsidTr="00424770">
        <w:tc>
          <w:tcPr>
            <w:tcW w:w="7865" w:type="dxa"/>
          </w:tcPr>
          <w:p w14:paraId="216A902D" w14:textId="77777777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1029CFEA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F19F503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11D945FD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5E3573F2" w14:textId="77777777" w:rsidTr="00424770">
        <w:tc>
          <w:tcPr>
            <w:tcW w:w="7865" w:type="dxa"/>
          </w:tcPr>
          <w:p w14:paraId="407CE9D5" w14:textId="795E78C6" w:rsidR="00A20414" w:rsidRPr="00A0725E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1.</w:t>
            </w:r>
          </w:p>
        </w:tc>
        <w:tc>
          <w:tcPr>
            <w:tcW w:w="565" w:type="dxa"/>
            <w:vAlign w:val="center"/>
          </w:tcPr>
          <w:p w14:paraId="13236640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0165EDF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5425EA4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276E53FD" w14:textId="77777777" w:rsidTr="00424770">
        <w:tc>
          <w:tcPr>
            <w:tcW w:w="7865" w:type="dxa"/>
          </w:tcPr>
          <w:p w14:paraId="69659A54" w14:textId="09D99D73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Máximo dos cuartillas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9DE7BC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73E82E3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4302E55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2A9F7546" w14:textId="77777777" w:rsidTr="00424770">
        <w:tc>
          <w:tcPr>
            <w:tcW w:w="7865" w:type="dxa"/>
            <w:vAlign w:val="center"/>
          </w:tcPr>
          <w:p w14:paraId="4E98D3F8" w14:textId="7C7A0596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Redactada en tercera persona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808C0BC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2D6DEDC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83093B5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2B6823FA" w14:textId="77777777" w:rsidTr="00424770">
        <w:tc>
          <w:tcPr>
            <w:tcW w:w="7865" w:type="dxa"/>
            <w:vAlign w:val="center"/>
          </w:tcPr>
          <w:p w14:paraId="4262D532" w14:textId="70355043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Presenta contexto general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499C60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A4F5687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0B784A2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2EB469DC" w14:textId="77777777" w:rsidTr="00424770">
        <w:tc>
          <w:tcPr>
            <w:tcW w:w="7865" w:type="dxa"/>
            <w:vAlign w:val="center"/>
          </w:tcPr>
          <w:p w14:paraId="55390197" w14:textId="48551572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Presenta problemática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6FEDA8C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A12D46B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F6C097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4B60FA98" w14:textId="77777777" w:rsidTr="00424770">
        <w:tc>
          <w:tcPr>
            <w:tcW w:w="7865" w:type="dxa"/>
          </w:tcPr>
          <w:p w14:paraId="5A4DDCE9" w14:textId="0324A10B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Justifica científicamente el estudio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820B520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9D18EB4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75C4F75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551E09E0" w14:textId="77777777" w:rsidTr="00D0284D">
        <w:tc>
          <w:tcPr>
            <w:tcW w:w="7865" w:type="dxa"/>
            <w:vAlign w:val="center"/>
          </w:tcPr>
          <w:p w14:paraId="627A70CF" w14:textId="2F42C251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Describe conocimiento existente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E469C01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5DB8DEE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2E0CCD0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46A2DEA1" w14:textId="77777777" w:rsidTr="00424770">
        <w:tc>
          <w:tcPr>
            <w:tcW w:w="7865" w:type="dxa"/>
            <w:vAlign w:val="center"/>
          </w:tcPr>
          <w:p w14:paraId="7C6DA6B2" w14:textId="2F25746C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Identifica vacío de conocimiento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5A0F014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A26FB04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478BACC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7A36ADF7" w14:textId="77777777" w:rsidTr="00424770">
        <w:tc>
          <w:tcPr>
            <w:tcW w:w="7865" w:type="dxa"/>
            <w:vAlign w:val="center"/>
          </w:tcPr>
          <w:p w14:paraId="71439B01" w14:textId="4AF0194B" w:rsidR="00A4296C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Conduce al propósito del estudio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99E715F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E7014A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CD59EB8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530B74DC" w14:textId="77777777" w:rsidTr="00424770">
        <w:tc>
          <w:tcPr>
            <w:tcW w:w="7865" w:type="dxa"/>
            <w:vAlign w:val="center"/>
          </w:tcPr>
          <w:p w14:paraId="1EBCD49E" w14:textId="780725B7" w:rsidR="00A4296C" w:rsidRPr="00A0725E" w:rsidRDefault="00A4296C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Citas en formato APA vigente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D357CD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8038DAA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B5E7DC2" w14:textId="77777777" w:rsidR="00A4296C" w:rsidRDefault="00A4296C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012F4FF4" w14:textId="77777777" w:rsidTr="00424770">
        <w:tc>
          <w:tcPr>
            <w:tcW w:w="7865" w:type="dxa"/>
            <w:vAlign w:val="center"/>
          </w:tcPr>
          <w:p w14:paraId="00D25319" w14:textId="50D9603A" w:rsidR="000459F6" w:rsidRPr="00A0725E" w:rsidRDefault="000459F6" w:rsidP="00A4296C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1FCA8DDF" w14:textId="77777777" w:rsidR="000459F6" w:rsidRDefault="000459F6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8B168CC" w14:textId="77777777" w:rsidR="000459F6" w:rsidRDefault="000459F6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90E35B7" w14:textId="77777777" w:rsidR="000459F6" w:rsidRDefault="000459F6" w:rsidP="00A4296C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2CEF8A58" w14:textId="77777777" w:rsidR="00A4296C" w:rsidRPr="00A4296C" w:rsidRDefault="00A4296C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5A2A521A" w14:textId="63C3222F" w:rsidR="00A0725E" w:rsidRPr="00E11214" w:rsidRDefault="00A0725E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E11214">
        <w:rPr>
          <w:rFonts w:ascii="Arial" w:eastAsia="Arial" w:hAnsi="Arial" w:cs="Arial"/>
          <w:b/>
          <w:bCs/>
          <w:spacing w:val="1"/>
        </w:rPr>
        <w:t>VI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E11214">
        <w:rPr>
          <w:rFonts w:ascii="Arial" w:eastAsia="Arial" w:hAnsi="Arial" w:cs="Arial"/>
          <w:b/>
          <w:bCs/>
          <w:spacing w:val="1"/>
        </w:rPr>
        <w:t>I. ANTECEDENTES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A4296C" w14:paraId="143281D9" w14:textId="77777777" w:rsidTr="00424770">
        <w:tc>
          <w:tcPr>
            <w:tcW w:w="7865" w:type="dxa"/>
          </w:tcPr>
          <w:p w14:paraId="53E8FF4B" w14:textId="77777777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2C96AFAC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BDE21A4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03BD6759" w14:textId="77777777" w:rsidR="00A4296C" w:rsidRPr="00B86E10" w:rsidRDefault="00A4296C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7A7D2270" w14:textId="77777777" w:rsidTr="00424770">
        <w:tc>
          <w:tcPr>
            <w:tcW w:w="7865" w:type="dxa"/>
          </w:tcPr>
          <w:p w14:paraId="1606BF0A" w14:textId="6574EE03" w:rsidR="00A20414" w:rsidRPr="00A0725E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2.</w:t>
            </w:r>
          </w:p>
        </w:tc>
        <w:tc>
          <w:tcPr>
            <w:tcW w:w="565" w:type="dxa"/>
            <w:vAlign w:val="center"/>
          </w:tcPr>
          <w:p w14:paraId="1BDB9344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1AD46C2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F805D02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35540041" w14:textId="77777777" w:rsidTr="00424770">
        <w:tc>
          <w:tcPr>
            <w:tcW w:w="7865" w:type="dxa"/>
          </w:tcPr>
          <w:p w14:paraId="70AC245E" w14:textId="453EC4A8" w:rsidR="00A4296C" w:rsidRDefault="00A4296C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Redacción en tercera persona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6FC0F6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EE6BEFF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53A36C5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3C5A469F" w14:textId="77777777" w:rsidTr="00424770">
        <w:tc>
          <w:tcPr>
            <w:tcW w:w="7865" w:type="dxa"/>
            <w:vAlign w:val="center"/>
          </w:tcPr>
          <w:p w14:paraId="729A8B89" w14:textId="140B3F85" w:rsidR="00A4296C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estudios clásicos relevantes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DE80360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8D6566A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1BDE080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14:paraId="4E553FB0" w14:textId="77777777" w:rsidTr="00424770">
        <w:tc>
          <w:tcPr>
            <w:tcW w:w="7865" w:type="dxa"/>
            <w:vAlign w:val="center"/>
          </w:tcPr>
          <w:p w14:paraId="6E541D79" w14:textId="0E9086AB" w:rsidR="00A4296C" w:rsidRPr="00A0725E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Incluye estudios recientes (5–10 años)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BFB9163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D05422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DC6CA8B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0DA540DD" w14:textId="77777777" w:rsidTr="00424770">
        <w:tc>
          <w:tcPr>
            <w:tcW w:w="7865" w:type="dxa"/>
            <w:vAlign w:val="center"/>
          </w:tcPr>
          <w:p w14:paraId="37793341" w14:textId="598B0E2F" w:rsidR="00A4296C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Presenta síntesis crítica y no descriptiva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FB0292B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428275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3794050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5A58FFD6" w14:textId="77777777" w:rsidTr="00424770">
        <w:tc>
          <w:tcPr>
            <w:tcW w:w="7865" w:type="dxa"/>
          </w:tcPr>
          <w:p w14:paraId="17B6253F" w14:textId="46AC0687" w:rsidR="00A4296C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Existe coherencia lógica entre apartados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1BF95E3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DE6018D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BD66121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A4296C" w:rsidRPr="00B76C3C" w14:paraId="486D747F" w14:textId="77777777" w:rsidTr="00424770">
        <w:tc>
          <w:tcPr>
            <w:tcW w:w="7865" w:type="dxa"/>
            <w:vAlign w:val="center"/>
          </w:tcPr>
          <w:p w14:paraId="235B8E35" w14:textId="508340A2" w:rsidR="00A4296C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Citas en formato APA vigente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A6B5C73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3C66F68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EACDB7E" w14:textId="77777777" w:rsidR="00A4296C" w:rsidRDefault="00A4296C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098B4FB8" w14:textId="77777777" w:rsidTr="00424770">
        <w:tc>
          <w:tcPr>
            <w:tcW w:w="7865" w:type="dxa"/>
            <w:vAlign w:val="center"/>
          </w:tcPr>
          <w:p w14:paraId="2AC04246" w14:textId="5847044A" w:rsidR="000459F6" w:rsidRPr="00A0725E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2CBB2FED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42A6F4A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AFC3BB5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153BBF0C" w14:textId="77777777" w:rsidR="00A4296C" w:rsidRPr="00A4296C" w:rsidRDefault="00A4296C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59AC3D7F" w14:textId="2B7210A3" w:rsidR="00A0725E" w:rsidRPr="00E11214" w:rsidRDefault="00D56DE2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  <w:spacing w:val="1"/>
        </w:rPr>
        <w:t>IX</w:t>
      </w:r>
      <w:r w:rsidR="00A0725E" w:rsidRPr="00E11214">
        <w:rPr>
          <w:rFonts w:ascii="Arial" w:eastAsia="Arial" w:hAnsi="Arial" w:cs="Arial"/>
          <w:b/>
          <w:bCs/>
          <w:spacing w:val="1"/>
        </w:rPr>
        <w:t>. JUSTIFICACIÓN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11214" w14:paraId="7E799434" w14:textId="77777777" w:rsidTr="00424770">
        <w:tc>
          <w:tcPr>
            <w:tcW w:w="7865" w:type="dxa"/>
          </w:tcPr>
          <w:p w14:paraId="78D3FA90" w14:textId="77777777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77406BC2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7D72DEA5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3AD452CF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6E0337C3" w14:textId="77777777" w:rsidTr="00424770">
        <w:tc>
          <w:tcPr>
            <w:tcW w:w="7865" w:type="dxa"/>
          </w:tcPr>
          <w:p w14:paraId="68C26157" w14:textId="337543F9" w:rsidR="00A20414" w:rsidRPr="00A0725E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3.</w:t>
            </w:r>
          </w:p>
        </w:tc>
        <w:tc>
          <w:tcPr>
            <w:tcW w:w="565" w:type="dxa"/>
            <w:vAlign w:val="center"/>
          </w:tcPr>
          <w:p w14:paraId="041D35CE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FA5C23A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5191338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1BE02346" w14:textId="77777777" w:rsidTr="00424770">
        <w:tc>
          <w:tcPr>
            <w:tcW w:w="7865" w:type="dxa"/>
          </w:tcPr>
          <w:p w14:paraId="19379A43" w14:textId="56536DA7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Máximo una cuartilla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525AA20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0FC406E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8407548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2BE34272" w14:textId="77777777" w:rsidTr="00424770">
        <w:tc>
          <w:tcPr>
            <w:tcW w:w="7865" w:type="dxa"/>
            <w:vAlign w:val="center"/>
          </w:tcPr>
          <w:p w14:paraId="00B5FF4A" w14:textId="59A28199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Define claramente el problema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10F589A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4C6F7EC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021CDDD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:rsidRPr="00B76C3C" w14:paraId="521E83D9" w14:textId="77777777" w:rsidTr="00424770">
        <w:tc>
          <w:tcPr>
            <w:tcW w:w="7865" w:type="dxa"/>
            <w:vAlign w:val="center"/>
          </w:tcPr>
          <w:p w14:paraId="4878DADE" w14:textId="4A52B3EE" w:rsidR="00E11214" w:rsidRPr="00A0725E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Explica importancia del estudio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y la utilidad de los resultados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F715B80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AD02A13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EEAD5F2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6D49A567" w14:textId="77777777" w:rsidTr="00424770">
        <w:tc>
          <w:tcPr>
            <w:tcW w:w="7865" w:type="dxa"/>
            <w:vAlign w:val="center"/>
          </w:tcPr>
          <w:p w14:paraId="21171E1E" w14:textId="7584AF32" w:rsidR="000459F6" w:rsidRPr="00A0725E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 continúa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0EEB2A10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EB94E06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5F32E72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1E9B41F4" w14:textId="77777777" w:rsidR="00E11214" w:rsidRPr="00E11214" w:rsidRDefault="00E11214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1D79DE7D" w14:textId="51F4FCFA" w:rsidR="00A0725E" w:rsidRPr="00E11214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E11214">
        <w:rPr>
          <w:rFonts w:ascii="Arial" w:eastAsia="Arial" w:hAnsi="Arial" w:cs="Arial"/>
          <w:b/>
          <w:bCs/>
          <w:spacing w:val="1"/>
        </w:rPr>
        <w:t>X. HIPÓTESIS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11214" w14:paraId="33100359" w14:textId="77777777" w:rsidTr="00424770">
        <w:tc>
          <w:tcPr>
            <w:tcW w:w="7865" w:type="dxa"/>
          </w:tcPr>
          <w:p w14:paraId="291E3F22" w14:textId="77777777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0868B9C5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34AB79CF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316CB95D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0F4B02CD" w14:textId="77777777" w:rsidTr="00424770">
        <w:tc>
          <w:tcPr>
            <w:tcW w:w="7865" w:type="dxa"/>
          </w:tcPr>
          <w:p w14:paraId="77303D5A" w14:textId="5A6779A5" w:rsidR="00A20414" w:rsidRPr="006B6551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4.</w:t>
            </w:r>
          </w:p>
        </w:tc>
        <w:tc>
          <w:tcPr>
            <w:tcW w:w="565" w:type="dxa"/>
            <w:vAlign w:val="center"/>
          </w:tcPr>
          <w:p w14:paraId="10AEABBF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7FF7038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D80BFCD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6415861B" w14:textId="77777777" w:rsidTr="00424770">
        <w:tc>
          <w:tcPr>
            <w:tcW w:w="7865" w:type="dxa"/>
          </w:tcPr>
          <w:p w14:paraId="085D29A7" w14:textId="61CD9A22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Es congruente con objetivos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913A79C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211F181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56A8FA6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:rsidRPr="00B76C3C" w14:paraId="4D6DCF49" w14:textId="77777777" w:rsidTr="00424770">
        <w:tc>
          <w:tcPr>
            <w:tcW w:w="7865" w:type="dxa"/>
            <w:vAlign w:val="center"/>
          </w:tcPr>
          <w:p w14:paraId="28C6B07D" w14:textId="279F010A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Es comprobable mediante la metodología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96D6B2C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5B566EE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B3A7A2C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0FCD4C6D" w14:textId="77777777" w:rsidTr="00424770">
        <w:tc>
          <w:tcPr>
            <w:tcW w:w="7865" w:type="dxa"/>
            <w:vAlign w:val="center"/>
          </w:tcPr>
          <w:p w14:paraId="511CC201" w14:textId="01889642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 continúa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574B8537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7427B8E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C8AB1A2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28232C2D" w14:textId="77777777" w:rsidR="006B6551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6DD154FA" w14:textId="3E99F2C3" w:rsidR="006B6551" w:rsidRPr="00E11214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E11214">
        <w:rPr>
          <w:rFonts w:ascii="Arial" w:eastAsia="Arial" w:hAnsi="Arial" w:cs="Arial"/>
          <w:b/>
          <w:bCs/>
          <w:spacing w:val="1"/>
        </w:rPr>
        <w:t>X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E11214">
        <w:rPr>
          <w:rFonts w:ascii="Arial" w:eastAsia="Arial" w:hAnsi="Arial" w:cs="Arial"/>
          <w:b/>
          <w:bCs/>
          <w:spacing w:val="1"/>
        </w:rPr>
        <w:t>. OBJETIVOS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11214" w14:paraId="520B3983" w14:textId="77777777" w:rsidTr="00424770">
        <w:tc>
          <w:tcPr>
            <w:tcW w:w="7865" w:type="dxa"/>
          </w:tcPr>
          <w:p w14:paraId="161015BC" w14:textId="77777777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021E81E7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676A1BA9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6CB40AB2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4EAF252D" w14:textId="77777777" w:rsidTr="00AE2B59">
        <w:tc>
          <w:tcPr>
            <w:tcW w:w="7865" w:type="dxa"/>
            <w:vAlign w:val="center"/>
          </w:tcPr>
          <w:p w14:paraId="6A15FD04" w14:textId="222A81F8" w:rsidR="00A20414" w:rsidRPr="006B6551" w:rsidRDefault="00A20414" w:rsidP="00E11214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5.</w:t>
            </w:r>
          </w:p>
        </w:tc>
        <w:tc>
          <w:tcPr>
            <w:tcW w:w="565" w:type="dxa"/>
            <w:vAlign w:val="center"/>
          </w:tcPr>
          <w:p w14:paraId="68986F8C" w14:textId="77777777" w:rsidR="00A20414" w:rsidRDefault="00A204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AFC39AF" w14:textId="77777777" w:rsidR="00A20414" w:rsidRDefault="00A204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93DB0A8" w14:textId="77777777" w:rsidR="00A20414" w:rsidRDefault="00A204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0C0C49F0" w14:textId="77777777" w:rsidTr="00AE2B59">
        <w:tc>
          <w:tcPr>
            <w:tcW w:w="7865" w:type="dxa"/>
            <w:vAlign w:val="center"/>
          </w:tcPr>
          <w:p w14:paraId="13AA3155" w14:textId="19F7ABAF" w:rsidR="00E11214" w:rsidRDefault="00E11214" w:rsidP="00E11214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Incluye objetivo general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3333C16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F94BFED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893E02F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3B231C5F" w14:textId="77777777" w:rsidTr="00424770">
        <w:tc>
          <w:tcPr>
            <w:tcW w:w="7865" w:type="dxa"/>
            <w:vAlign w:val="center"/>
          </w:tcPr>
          <w:p w14:paraId="4E7D2E04" w14:textId="4D822440" w:rsidR="00E11214" w:rsidRDefault="00E11214" w:rsidP="00E11214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Incluye objetivos particulares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35B2147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A1861C1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46B1576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14:paraId="5FBFFD6E" w14:textId="77777777" w:rsidTr="00424770">
        <w:tc>
          <w:tcPr>
            <w:tcW w:w="7865" w:type="dxa"/>
            <w:vAlign w:val="center"/>
          </w:tcPr>
          <w:p w14:paraId="6675F839" w14:textId="14B596A0" w:rsidR="00E11214" w:rsidRPr="006B6551" w:rsidRDefault="00E11214" w:rsidP="00E11214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lastRenderedPageBreak/>
              <w:t xml:space="preserve">Objetivos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particulares</w:t>
            </w:r>
            <w:r w:rsidRPr="006B6551">
              <w:rPr>
                <w:rFonts w:ascii="Arial" w:eastAsia="Arial" w:hAnsi="Arial" w:cs="Arial"/>
                <w:spacing w:val="1"/>
                <w:lang w:val="es-MX"/>
              </w:rPr>
              <w:t xml:space="preserve"> numerados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6C08F6D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44B37F1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4ADEF3E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:rsidRPr="00B76C3C" w14:paraId="1E11E6A0" w14:textId="77777777" w:rsidTr="00424770">
        <w:tc>
          <w:tcPr>
            <w:tcW w:w="7865" w:type="dxa"/>
            <w:vAlign w:val="center"/>
          </w:tcPr>
          <w:p w14:paraId="224D7911" w14:textId="156036C5" w:rsidR="00E11214" w:rsidRPr="006B6551" w:rsidRDefault="00E11214" w:rsidP="00E11214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 xml:space="preserve">Existe congruencia entre objetivo general y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particulare</w:t>
            </w:r>
            <w:r w:rsidRPr="006B6551">
              <w:rPr>
                <w:rFonts w:ascii="Arial" w:eastAsia="Arial" w:hAnsi="Arial" w:cs="Arial"/>
                <w:spacing w:val="1"/>
                <w:lang w:val="es-MX"/>
              </w:rPr>
              <w:t>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12A3900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BD974D7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0642CA8" w14:textId="77777777" w:rsidR="00E11214" w:rsidRDefault="00E11214" w:rsidP="00E11214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68B8B94C" w14:textId="77777777" w:rsidTr="00424770">
        <w:tc>
          <w:tcPr>
            <w:tcW w:w="7865" w:type="dxa"/>
            <w:vAlign w:val="center"/>
          </w:tcPr>
          <w:p w14:paraId="4EB4F9AB" w14:textId="6628C099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 continúa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0FDB01C5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FDFA494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1B99C95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76CB55F8" w14:textId="77777777" w:rsidR="00E11214" w:rsidRDefault="00E11214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445EBE3A" w14:textId="33030AEB" w:rsidR="006B6551" w:rsidRPr="00E11214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E11214">
        <w:rPr>
          <w:rFonts w:ascii="Arial" w:eastAsia="Arial" w:hAnsi="Arial" w:cs="Arial"/>
          <w:b/>
          <w:bCs/>
          <w:spacing w:val="1"/>
        </w:rPr>
        <w:t>XI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E11214">
        <w:rPr>
          <w:rFonts w:ascii="Arial" w:eastAsia="Arial" w:hAnsi="Arial" w:cs="Arial"/>
          <w:b/>
          <w:bCs/>
          <w:spacing w:val="1"/>
        </w:rPr>
        <w:t>. MATERIAL Y MÉTODOS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E11214" w14:paraId="6E97ACD3" w14:textId="77777777" w:rsidTr="00424770">
        <w:tc>
          <w:tcPr>
            <w:tcW w:w="7865" w:type="dxa"/>
          </w:tcPr>
          <w:p w14:paraId="2C3E0A97" w14:textId="77777777" w:rsidR="00E11214" w:rsidRDefault="00E112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632905B1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37CC320A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2FA88233" w14:textId="77777777" w:rsidR="00E11214" w:rsidRPr="00B86E10" w:rsidRDefault="00E11214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0650F46D" w14:textId="77777777" w:rsidTr="00424770">
        <w:tc>
          <w:tcPr>
            <w:tcW w:w="7865" w:type="dxa"/>
            <w:vAlign w:val="center"/>
          </w:tcPr>
          <w:p w14:paraId="6880048A" w14:textId="7283C452" w:rsidR="00A20414" w:rsidRPr="006B6551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6.</w:t>
            </w:r>
          </w:p>
        </w:tc>
        <w:tc>
          <w:tcPr>
            <w:tcW w:w="565" w:type="dxa"/>
            <w:vAlign w:val="center"/>
          </w:tcPr>
          <w:p w14:paraId="123B1B5F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095BAF2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B318892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E11214" w:rsidRPr="00B76C3C" w14:paraId="4B966C70" w14:textId="77777777" w:rsidTr="00424770">
        <w:tc>
          <w:tcPr>
            <w:tcW w:w="7865" w:type="dxa"/>
            <w:vAlign w:val="center"/>
          </w:tcPr>
          <w:p w14:paraId="4BCE13BC" w14:textId="2721D159" w:rsidR="00E11214" w:rsidRDefault="00C664D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Área de estudio claramente definida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BD80184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8BF0635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35E169E" w14:textId="77777777" w:rsidR="00E11214" w:rsidRDefault="00E112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51CB9872" w14:textId="77777777" w:rsidTr="00424770">
        <w:tc>
          <w:tcPr>
            <w:tcW w:w="7865" w:type="dxa"/>
            <w:vAlign w:val="center"/>
          </w:tcPr>
          <w:p w14:paraId="64CAD1A3" w14:textId="57691C7F" w:rsidR="00C664D5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Metodología permite reproducibilidad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3D948F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1D0CAAD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1FC295C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45ACC2D3" w14:textId="77777777" w:rsidTr="00424770">
        <w:tc>
          <w:tcPr>
            <w:tcW w:w="7865" w:type="dxa"/>
            <w:vAlign w:val="center"/>
          </w:tcPr>
          <w:p w14:paraId="0AA42815" w14:textId="767713D1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Redacción en tiempo pasado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6A258DD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D37E8B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4E73A19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7B90E0A4" w14:textId="77777777" w:rsidTr="00424770">
        <w:tc>
          <w:tcPr>
            <w:tcW w:w="7865" w:type="dxa"/>
            <w:vAlign w:val="center"/>
          </w:tcPr>
          <w:p w14:paraId="0FBAE828" w14:textId="51403767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Incluye citas APA cuando corresponde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068EF4C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4B0E2E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0FD2C1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2FABE74F" w14:textId="77777777" w:rsidTr="00424770">
        <w:tc>
          <w:tcPr>
            <w:tcW w:w="7865" w:type="dxa"/>
            <w:vAlign w:val="center"/>
          </w:tcPr>
          <w:p w14:paraId="522F9147" w14:textId="279A5BA3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Existe apartado de análisis estadístico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5E53ECB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6A697BC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017E4A9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05BF7EF5" w14:textId="77777777" w:rsidTr="00424770">
        <w:tc>
          <w:tcPr>
            <w:tcW w:w="7865" w:type="dxa"/>
            <w:vAlign w:val="center"/>
          </w:tcPr>
          <w:p w14:paraId="4DC1A0DF" w14:textId="66106D5A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18455737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72FA868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A5C65F0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5BCDFEB7" w14:textId="77777777" w:rsidR="00D56DE2" w:rsidRPr="000459F6" w:rsidRDefault="00D56DE2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</w:p>
    <w:p w14:paraId="780E0BE6" w14:textId="08B1A187" w:rsidR="006B6551" w:rsidRPr="00C664D5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C664D5">
        <w:rPr>
          <w:rFonts w:ascii="Arial" w:eastAsia="Arial" w:hAnsi="Arial" w:cs="Arial"/>
          <w:b/>
          <w:bCs/>
          <w:spacing w:val="1"/>
        </w:rPr>
        <w:t>XI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C664D5">
        <w:rPr>
          <w:rFonts w:ascii="Arial" w:eastAsia="Arial" w:hAnsi="Arial" w:cs="Arial"/>
          <w:b/>
          <w:bCs/>
          <w:spacing w:val="1"/>
        </w:rPr>
        <w:t>I. RESULTADOS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C664D5" w14:paraId="4D66799C" w14:textId="77777777" w:rsidTr="00424770">
        <w:tc>
          <w:tcPr>
            <w:tcW w:w="7865" w:type="dxa"/>
          </w:tcPr>
          <w:p w14:paraId="2D65F1C2" w14:textId="77777777" w:rsidR="00C664D5" w:rsidRDefault="00C664D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3AF86469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6630EE2D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7E2E32F9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6E8CB8DF" w14:textId="77777777" w:rsidTr="00424770">
        <w:tc>
          <w:tcPr>
            <w:tcW w:w="7865" w:type="dxa"/>
            <w:vAlign w:val="center"/>
          </w:tcPr>
          <w:p w14:paraId="68265001" w14:textId="0C1C8E47" w:rsidR="00A20414" w:rsidRPr="006B6551" w:rsidRDefault="00A20414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7.</w:t>
            </w:r>
          </w:p>
        </w:tc>
        <w:tc>
          <w:tcPr>
            <w:tcW w:w="565" w:type="dxa"/>
            <w:vAlign w:val="center"/>
          </w:tcPr>
          <w:p w14:paraId="20D8324C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10E51B9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D61DDF4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2036CE25" w14:textId="77777777" w:rsidTr="00424770">
        <w:tc>
          <w:tcPr>
            <w:tcW w:w="7865" w:type="dxa"/>
            <w:vAlign w:val="center"/>
          </w:tcPr>
          <w:p w14:paraId="6F5438F3" w14:textId="67BA414C" w:rsidR="00C664D5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Resultados claros y concisos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D19B5F8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E66AFF4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478FAB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72C55D6E" w14:textId="77777777" w:rsidTr="00424770">
        <w:tc>
          <w:tcPr>
            <w:tcW w:w="7865" w:type="dxa"/>
            <w:vAlign w:val="center"/>
          </w:tcPr>
          <w:p w14:paraId="718F137E" w14:textId="6F67EC94" w:rsidR="00C664D5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No existe duplicidad tabla-gráfica</w:t>
            </w:r>
            <w:r>
              <w:rPr>
                <w:rFonts w:ascii="Arial" w:eastAsia="Arial" w:hAnsi="Arial" w:cs="Arial"/>
                <w:spacing w:val="1"/>
                <w:lang w:val="es-MX"/>
              </w:rPr>
              <w:t>-texto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18EBAF81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4B89C8A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95A283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207F9351" w14:textId="77777777" w:rsidTr="00424770">
        <w:tc>
          <w:tcPr>
            <w:tcW w:w="7865" w:type="dxa"/>
            <w:vAlign w:val="center"/>
          </w:tcPr>
          <w:p w14:paraId="189E3F8C" w14:textId="00EBE028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Tablas y figuras colocadas después de ser citadas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9F897A2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0DDD70E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98FE636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5D603985" w14:textId="77777777" w:rsidTr="00424770">
        <w:tc>
          <w:tcPr>
            <w:tcW w:w="7865" w:type="dxa"/>
            <w:vAlign w:val="center"/>
          </w:tcPr>
          <w:p w14:paraId="59433AE7" w14:textId="740311B4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 xml:space="preserve">Resultados organizados por objetivos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particulares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3379DC4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7AC269F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2526100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1466F107" w14:textId="77777777" w:rsidTr="00424770">
        <w:tc>
          <w:tcPr>
            <w:tcW w:w="7865" w:type="dxa"/>
            <w:vAlign w:val="center"/>
          </w:tcPr>
          <w:p w14:paraId="0C42D1B0" w14:textId="424C4DE6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7A72F5EC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751464A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402398E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5AF03B8F" w14:textId="77777777" w:rsidR="00C664D5" w:rsidRPr="00C664D5" w:rsidRDefault="00C664D5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49EBCD16" w14:textId="5C37B295" w:rsidR="006B6551" w:rsidRPr="00C664D5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C664D5">
        <w:rPr>
          <w:rFonts w:ascii="Arial" w:eastAsia="Arial" w:hAnsi="Arial" w:cs="Arial"/>
          <w:b/>
          <w:bCs/>
          <w:spacing w:val="1"/>
        </w:rPr>
        <w:t>XI</w:t>
      </w:r>
      <w:r w:rsidR="00D56DE2">
        <w:rPr>
          <w:rFonts w:ascii="Arial" w:eastAsia="Arial" w:hAnsi="Arial" w:cs="Arial"/>
          <w:b/>
          <w:bCs/>
          <w:spacing w:val="1"/>
        </w:rPr>
        <w:t>V</w:t>
      </w:r>
      <w:r w:rsidRPr="00C664D5">
        <w:rPr>
          <w:rFonts w:ascii="Arial" w:eastAsia="Arial" w:hAnsi="Arial" w:cs="Arial"/>
          <w:b/>
          <w:bCs/>
          <w:spacing w:val="1"/>
        </w:rPr>
        <w:t>. DISCUSIÓN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C664D5" w14:paraId="6837B33C" w14:textId="77777777" w:rsidTr="00424770">
        <w:tc>
          <w:tcPr>
            <w:tcW w:w="7865" w:type="dxa"/>
          </w:tcPr>
          <w:p w14:paraId="5444C082" w14:textId="77777777" w:rsidR="00C664D5" w:rsidRDefault="00C664D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6C9A1776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6E82FAB5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31D8E0E0" w14:textId="77777777" w:rsidR="00C664D5" w:rsidRPr="00B86E10" w:rsidRDefault="00C664D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013806B4" w14:textId="77777777" w:rsidTr="00424770">
        <w:tc>
          <w:tcPr>
            <w:tcW w:w="7865" w:type="dxa"/>
            <w:vAlign w:val="center"/>
          </w:tcPr>
          <w:p w14:paraId="47048E88" w14:textId="3BCABD1A" w:rsidR="00A20414" w:rsidRPr="006B6551" w:rsidRDefault="00A20414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8.</w:t>
            </w:r>
          </w:p>
        </w:tc>
        <w:tc>
          <w:tcPr>
            <w:tcW w:w="565" w:type="dxa"/>
            <w:vAlign w:val="center"/>
          </w:tcPr>
          <w:p w14:paraId="14DCDBE3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7EC5D31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1C016D0" w14:textId="77777777" w:rsidR="00A20414" w:rsidRDefault="00A20414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68CDD8DC" w14:textId="77777777" w:rsidTr="00424770">
        <w:tc>
          <w:tcPr>
            <w:tcW w:w="7865" w:type="dxa"/>
            <w:vAlign w:val="center"/>
          </w:tcPr>
          <w:p w14:paraId="3BE3F80A" w14:textId="34CB28EB" w:rsidR="00C664D5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Interpreta resultados obtenidos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3AF590C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8F7EAC9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9F72186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:rsidRPr="00B76C3C" w14:paraId="0AE3976F" w14:textId="77777777" w:rsidTr="00424770">
        <w:tc>
          <w:tcPr>
            <w:tcW w:w="7865" w:type="dxa"/>
            <w:vAlign w:val="center"/>
          </w:tcPr>
          <w:p w14:paraId="3C055F31" w14:textId="70ED8E6B" w:rsidR="00C664D5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Compara resultados con literatura previa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3521AA87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797BAB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2E29E66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18AE90DC" w14:textId="77777777" w:rsidTr="00424770">
        <w:tc>
          <w:tcPr>
            <w:tcW w:w="7865" w:type="dxa"/>
            <w:vAlign w:val="center"/>
          </w:tcPr>
          <w:p w14:paraId="583531C6" w14:textId="647D90E9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Explica coincidencias y discrepancias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BC35877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0259768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D2E6A3E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C664D5" w14:paraId="5B58F69B" w14:textId="77777777" w:rsidTr="00424770">
        <w:tc>
          <w:tcPr>
            <w:tcW w:w="7865" w:type="dxa"/>
            <w:vAlign w:val="center"/>
          </w:tcPr>
          <w:p w14:paraId="7BF81492" w14:textId="402D262B" w:rsidR="00C664D5" w:rsidRPr="006B6551" w:rsidRDefault="00C664D5" w:rsidP="00C664D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Evalúa hipótesis planteadas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73A1E45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BA83960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FADD88A" w14:textId="77777777" w:rsidR="00C664D5" w:rsidRDefault="00C664D5" w:rsidP="00C664D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1077F44F" w14:textId="77777777" w:rsidTr="00424770">
        <w:tc>
          <w:tcPr>
            <w:tcW w:w="7865" w:type="dxa"/>
            <w:vAlign w:val="center"/>
          </w:tcPr>
          <w:p w14:paraId="4A57E0B5" w14:textId="1F1E0C33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Identifica limitaciones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285462BC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85C9E1D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42A93E1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16FA9C74" w14:textId="77777777" w:rsidTr="00424770">
        <w:tc>
          <w:tcPr>
            <w:tcW w:w="7865" w:type="dxa"/>
            <w:vAlign w:val="center"/>
          </w:tcPr>
          <w:p w14:paraId="20CCE081" w14:textId="5EC6CC6E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Propone investigaciones futuras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ECD85A2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D8C90B6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4986F81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6F3F8311" w14:textId="77777777" w:rsidTr="00424770">
        <w:tc>
          <w:tcPr>
            <w:tcW w:w="7865" w:type="dxa"/>
            <w:vAlign w:val="center"/>
          </w:tcPr>
          <w:p w14:paraId="6D79863E" w14:textId="0B9D71E1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Todas las comparaciones tienen respaldo bibliográfico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A1FE9F6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55F82DE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C2C6C32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593DF0B7" w14:textId="77777777" w:rsidTr="00424770">
        <w:tc>
          <w:tcPr>
            <w:tcW w:w="7865" w:type="dxa"/>
            <w:vAlign w:val="center"/>
          </w:tcPr>
          <w:p w14:paraId="41FFBD99" w14:textId="32267704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A0725E">
              <w:rPr>
                <w:rFonts w:ascii="Arial" w:eastAsia="Arial" w:hAnsi="Arial" w:cs="Arial"/>
                <w:spacing w:val="1"/>
                <w:lang w:val="es-MX"/>
              </w:rPr>
              <w:t>Citas en formato APA vigente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B197765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B0604E0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0F60580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39FB1E28" w14:textId="77777777" w:rsidTr="00424770">
        <w:tc>
          <w:tcPr>
            <w:tcW w:w="7865" w:type="dxa"/>
            <w:vAlign w:val="center"/>
          </w:tcPr>
          <w:p w14:paraId="0D45AD6B" w14:textId="15127AF5" w:rsidR="000459F6" w:rsidRPr="00A0725E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451A9B31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8C07EEB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BD1C839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455B77F1" w14:textId="77777777" w:rsidR="00C664D5" w:rsidRPr="00C664D5" w:rsidRDefault="00C664D5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67901368" w14:textId="5FCAF124" w:rsidR="006B6551" w:rsidRPr="006E27F5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6E27F5">
        <w:rPr>
          <w:rFonts w:ascii="Arial" w:eastAsia="Arial" w:hAnsi="Arial" w:cs="Arial"/>
          <w:b/>
          <w:bCs/>
          <w:spacing w:val="1"/>
        </w:rPr>
        <w:t>XV. CONCLUSIONES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6E27F5" w14:paraId="0EB85E4B" w14:textId="77777777" w:rsidTr="00424770">
        <w:tc>
          <w:tcPr>
            <w:tcW w:w="7865" w:type="dxa"/>
          </w:tcPr>
          <w:p w14:paraId="291C9A85" w14:textId="77777777" w:rsidR="006E27F5" w:rsidRDefault="006E27F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49609C8F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1A62F54A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6168DB77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4CD80236" w14:textId="77777777" w:rsidTr="00424770">
        <w:tc>
          <w:tcPr>
            <w:tcW w:w="7865" w:type="dxa"/>
            <w:vAlign w:val="center"/>
          </w:tcPr>
          <w:p w14:paraId="3FE4F64D" w14:textId="14210306" w:rsidR="00A20414" w:rsidRPr="006B6551" w:rsidRDefault="00A20414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9.</w:t>
            </w:r>
          </w:p>
        </w:tc>
        <w:tc>
          <w:tcPr>
            <w:tcW w:w="565" w:type="dxa"/>
            <w:vAlign w:val="center"/>
          </w:tcPr>
          <w:p w14:paraId="4DC9BAFE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F178601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47CA523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29830571" w14:textId="77777777" w:rsidTr="00424770">
        <w:tc>
          <w:tcPr>
            <w:tcW w:w="7865" w:type="dxa"/>
            <w:vAlign w:val="center"/>
          </w:tcPr>
          <w:p w14:paraId="5206129A" w14:textId="6AC8E4CE" w:rsidR="006E27F5" w:rsidRDefault="006E27F5" w:rsidP="00D30128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 xml:space="preserve">Responden a los objetivos </w:t>
            </w:r>
            <w:r w:rsidR="00D30128">
              <w:rPr>
                <w:rFonts w:ascii="Arial" w:eastAsia="Arial" w:hAnsi="Arial" w:cs="Arial"/>
                <w:spacing w:val="1"/>
                <w:lang w:val="es-MX"/>
              </w:rPr>
              <w:t xml:space="preserve">y justificación </w:t>
            </w:r>
            <w:r w:rsidRPr="006B6551">
              <w:rPr>
                <w:rFonts w:ascii="Arial" w:eastAsia="Arial" w:hAnsi="Arial" w:cs="Arial"/>
                <w:spacing w:val="1"/>
                <w:lang w:val="es-MX"/>
              </w:rPr>
              <w:t>plantead</w:t>
            </w:r>
            <w:r w:rsidR="00D30128">
              <w:rPr>
                <w:rFonts w:ascii="Arial" w:eastAsia="Arial" w:hAnsi="Arial" w:cs="Arial"/>
                <w:spacing w:val="1"/>
                <w:lang w:val="es-MX"/>
              </w:rPr>
              <w:t>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E046FFE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B493925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321FA0F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5A0F56DC" w14:textId="77777777" w:rsidTr="00424770">
        <w:tc>
          <w:tcPr>
            <w:tcW w:w="7865" w:type="dxa"/>
            <w:vAlign w:val="center"/>
          </w:tcPr>
          <w:p w14:paraId="22747A6C" w14:textId="6C6D1EB2" w:rsidR="006E27F5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Se basan únicamente en resultados ob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t</w:t>
            </w:r>
            <w:r w:rsidRPr="006B6551">
              <w:rPr>
                <w:rFonts w:ascii="Arial" w:eastAsia="Arial" w:hAnsi="Arial" w:cs="Arial"/>
                <w:spacing w:val="1"/>
                <w:lang w:val="es-MX"/>
              </w:rPr>
              <w:t>enidos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698947D1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294FACF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866C7E4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339D6168" w14:textId="77777777" w:rsidTr="00424770">
        <w:tc>
          <w:tcPr>
            <w:tcW w:w="7865" w:type="dxa"/>
            <w:vAlign w:val="center"/>
          </w:tcPr>
          <w:p w14:paraId="19841861" w14:textId="313F756C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Son claras y sintéticas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BA80EA3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9467567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1F12E9BB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4EE2C951" w14:textId="77777777" w:rsidTr="00424770">
        <w:tc>
          <w:tcPr>
            <w:tcW w:w="7865" w:type="dxa"/>
            <w:vAlign w:val="center"/>
          </w:tcPr>
          <w:p w14:paraId="2D9D4E37" w14:textId="142BD42B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06CE507D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3F28598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9FBE08F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14411C5C" w14:textId="77777777" w:rsidR="006E27F5" w:rsidRDefault="006E27F5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276D6A60" w14:textId="77777777" w:rsidR="000459F6" w:rsidRDefault="000459F6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4E78E2AC" w14:textId="77777777" w:rsidR="000459F6" w:rsidRPr="006E27F5" w:rsidRDefault="000459F6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4F73535C" w14:textId="0791EB51" w:rsidR="006B6551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6E27F5">
        <w:rPr>
          <w:rFonts w:ascii="Arial" w:eastAsia="Arial" w:hAnsi="Arial" w:cs="Arial"/>
          <w:b/>
          <w:bCs/>
          <w:spacing w:val="1"/>
        </w:rPr>
        <w:lastRenderedPageBreak/>
        <w:t>XV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6E27F5">
        <w:rPr>
          <w:rFonts w:ascii="Arial" w:eastAsia="Arial" w:hAnsi="Arial" w:cs="Arial"/>
          <w:b/>
          <w:bCs/>
          <w:spacing w:val="1"/>
        </w:rPr>
        <w:t>. PERSPECTIVAS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6E27F5" w14:paraId="1FC88541" w14:textId="77777777" w:rsidTr="00424770">
        <w:tc>
          <w:tcPr>
            <w:tcW w:w="7865" w:type="dxa"/>
          </w:tcPr>
          <w:p w14:paraId="42B60202" w14:textId="77777777" w:rsidR="006E27F5" w:rsidRDefault="006E27F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5B77EBF4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22A3D8B1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02BCCB1B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60CF7F64" w14:textId="77777777" w:rsidTr="00424770">
        <w:tc>
          <w:tcPr>
            <w:tcW w:w="7865" w:type="dxa"/>
            <w:vAlign w:val="center"/>
          </w:tcPr>
          <w:p w14:paraId="5F037250" w14:textId="1C161137" w:rsidR="00A20414" w:rsidRPr="006B6551" w:rsidRDefault="00A20414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10.</w:t>
            </w:r>
          </w:p>
        </w:tc>
        <w:tc>
          <w:tcPr>
            <w:tcW w:w="565" w:type="dxa"/>
            <w:vAlign w:val="center"/>
          </w:tcPr>
          <w:p w14:paraId="22453DAF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55C1526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8A443F2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26FEF723" w14:textId="77777777" w:rsidTr="00424770">
        <w:tc>
          <w:tcPr>
            <w:tcW w:w="7865" w:type="dxa"/>
            <w:vAlign w:val="center"/>
          </w:tcPr>
          <w:p w14:paraId="6AACDC2A" w14:textId="6A88734B" w:rsidR="006E27F5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Máximo una cuartilla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4872807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017562E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A52010C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55254B48" w14:textId="77777777" w:rsidTr="00424770">
        <w:tc>
          <w:tcPr>
            <w:tcW w:w="7865" w:type="dxa"/>
            <w:vAlign w:val="center"/>
          </w:tcPr>
          <w:p w14:paraId="1E5BC206" w14:textId="0FBBF3E4" w:rsidR="006E27F5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Propone líneas futuras de investigación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12F1E85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7B2B2F3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D87FDED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1F4209C5" w14:textId="77777777" w:rsidTr="00424770">
        <w:tc>
          <w:tcPr>
            <w:tcW w:w="7865" w:type="dxa"/>
            <w:vAlign w:val="center"/>
          </w:tcPr>
          <w:p w14:paraId="12C5EF5D" w14:textId="38883E08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Identifica aplicaciones potenciales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E7C6CF8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66D4A0D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79BE9409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230CC5F0" w14:textId="77777777" w:rsidTr="00424770">
        <w:tc>
          <w:tcPr>
            <w:tcW w:w="7865" w:type="dxa"/>
            <w:vAlign w:val="center"/>
          </w:tcPr>
          <w:p w14:paraId="6E81EC65" w14:textId="5DC08854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Presenta enfoque prospectivo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956DE26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4950A3B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44B65CA4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3ED12B72" w14:textId="77777777" w:rsidTr="00424770">
        <w:tc>
          <w:tcPr>
            <w:tcW w:w="7865" w:type="dxa"/>
            <w:vAlign w:val="center"/>
          </w:tcPr>
          <w:p w14:paraId="5A7233AA" w14:textId="3AF08881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6A34E190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9BE453B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3729BD5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5E443FAD" w14:textId="77777777" w:rsidR="006E27F5" w:rsidRPr="000459F6" w:rsidRDefault="006E27F5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</w:p>
    <w:p w14:paraId="2CCBE81B" w14:textId="03FD31DC" w:rsidR="006B6551" w:rsidRPr="006E27F5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6E27F5">
        <w:rPr>
          <w:rFonts w:ascii="Arial" w:eastAsia="Arial" w:hAnsi="Arial" w:cs="Arial"/>
          <w:b/>
          <w:bCs/>
          <w:spacing w:val="1"/>
        </w:rPr>
        <w:t>XV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6E27F5">
        <w:rPr>
          <w:rFonts w:ascii="Arial" w:eastAsia="Arial" w:hAnsi="Arial" w:cs="Arial"/>
          <w:b/>
          <w:bCs/>
          <w:spacing w:val="1"/>
        </w:rPr>
        <w:t>I. BIBLIOGRAFÍA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6E27F5" w14:paraId="0AAB0498" w14:textId="77777777" w:rsidTr="00424770">
        <w:tc>
          <w:tcPr>
            <w:tcW w:w="7865" w:type="dxa"/>
          </w:tcPr>
          <w:p w14:paraId="6F8B53AD" w14:textId="77777777" w:rsidR="006E27F5" w:rsidRDefault="006E27F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4F160CEE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1BFAF4AF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05899879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6EEBEECB" w14:textId="77777777" w:rsidTr="00424770">
        <w:tc>
          <w:tcPr>
            <w:tcW w:w="7865" w:type="dxa"/>
            <w:vAlign w:val="center"/>
          </w:tcPr>
          <w:p w14:paraId="54A68118" w14:textId="6DAFEEDC" w:rsidR="00A20414" w:rsidRPr="006B6551" w:rsidRDefault="00A20414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11.</w:t>
            </w:r>
          </w:p>
        </w:tc>
        <w:tc>
          <w:tcPr>
            <w:tcW w:w="565" w:type="dxa"/>
            <w:vAlign w:val="center"/>
          </w:tcPr>
          <w:p w14:paraId="12B35A6D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5A0BFDF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2ED914D" w14:textId="77777777" w:rsidR="00A20414" w:rsidRDefault="00A20414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4CE411E1" w14:textId="77777777" w:rsidTr="00424770">
        <w:tc>
          <w:tcPr>
            <w:tcW w:w="7865" w:type="dxa"/>
            <w:vAlign w:val="center"/>
          </w:tcPr>
          <w:p w14:paraId="5DDBFC41" w14:textId="3E3AED09" w:rsidR="006E27F5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Todas las citas aparecen en referencias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B693CED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6F533ED7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79EA9C6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242F668C" w14:textId="77777777" w:rsidTr="00424770">
        <w:tc>
          <w:tcPr>
            <w:tcW w:w="7865" w:type="dxa"/>
            <w:vAlign w:val="center"/>
          </w:tcPr>
          <w:p w14:paraId="648ED5BA" w14:textId="75A44909" w:rsidR="006E27F5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Todas las referencias son citadas en el texto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56AA3D7A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C05434A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0F36325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64A5F1B6" w14:textId="77777777" w:rsidTr="00424770">
        <w:tc>
          <w:tcPr>
            <w:tcW w:w="7865" w:type="dxa"/>
            <w:vAlign w:val="center"/>
          </w:tcPr>
          <w:p w14:paraId="497DD61C" w14:textId="3A92C526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Formato APA vigente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7B8BD46C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3E6134C9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232DF1C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60F7DE5D" w14:textId="77777777" w:rsidTr="00424770">
        <w:tc>
          <w:tcPr>
            <w:tcW w:w="7865" w:type="dxa"/>
            <w:vAlign w:val="center"/>
          </w:tcPr>
          <w:p w14:paraId="4D36CA54" w14:textId="2BA2056B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Uso correcto de DOI cuando aplica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9FCD1FB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3105F62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627D3DF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374C929A" w14:textId="77777777" w:rsidTr="00424770">
        <w:tc>
          <w:tcPr>
            <w:tcW w:w="7865" w:type="dxa"/>
            <w:vAlign w:val="center"/>
          </w:tcPr>
          <w:p w14:paraId="1E6FBF63" w14:textId="01B69FB5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Orden alfabético correcto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00DF881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730347E6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5FEA36FE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:rsidRPr="00B76C3C" w14:paraId="39C90154" w14:textId="77777777" w:rsidTr="00424770">
        <w:tc>
          <w:tcPr>
            <w:tcW w:w="7865" w:type="dxa"/>
            <w:vAlign w:val="center"/>
          </w:tcPr>
          <w:p w14:paraId="634DF8DA" w14:textId="5619A151" w:rsidR="006E27F5" w:rsidRPr="006B6551" w:rsidRDefault="006E27F5" w:rsidP="006E27F5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Las referencias NO van numeradas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41509BC3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C745624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261975CD" w14:textId="77777777" w:rsidR="006E27F5" w:rsidRDefault="006E27F5" w:rsidP="006E27F5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00F5C135" w14:textId="77777777" w:rsidTr="00424770">
        <w:tc>
          <w:tcPr>
            <w:tcW w:w="7865" w:type="dxa"/>
            <w:vAlign w:val="center"/>
          </w:tcPr>
          <w:p w14:paraId="1794AA3D" w14:textId="1EACFF46" w:rsidR="000459F6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Página(s) continúa(n)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3D53AA6C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DBDB6EB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21F2C5E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675E8A42" w14:textId="77777777" w:rsidR="006E27F5" w:rsidRPr="006E27F5" w:rsidRDefault="006E27F5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p w14:paraId="3F8F87D5" w14:textId="6E896881" w:rsidR="006B6551" w:rsidRDefault="006B6551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</w:rPr>
      </w:pPr>
      <w:r w:rsidRPr="006E27F5">
        <w:rPr>
          <w:rFonts w:ascii="Arial" w:eastAsia="Arial" w:hAnsi="Arial" w:cs="Arial"/>
          <w:b/>
          <w:bCs/>
          <w:spacing w:val="1"/>
        </w:rPr>
        <w:t>XV</w:t>
      </w:r>
      <w:r w:rsidR="00D56DE2">
        <w:rPr>
          <w:rFonts w:ascii="Arial" w:eastAsia="Arial" w:hAnsi="Arial" w:cs="Arial"/>
          <w:b/>
          <w:bCs/>
          <w:spacing w:val="1"/>
        </w:rPr>
        <w:t>I</w:t>
      </w:r>
      <w:r w:rsidRPr="006E27F5">
        <w:rPr>
          <w:rFonts w:ascii="Arial" w:eastAsia="Arial" w:hAnsi="Arial" w:cs="Arial"/>
          <w:b/>
          <w:bCs/>
          <w:spacing w:val="1"/>
        </w:rPr>
        <w:t>II. RESUMEN BIOGRÁFICO</w:t>
      </w:r>
    </w:p>
    <w:tbl>
      <w:tblPr>
        <w:tblStyle w:val="Tablaconcuadrcula"/>
        <w:tblW w:w="0" w:type="auto"/>
        <w:tblInd w:w="181" w:type="dxa"/>
        <w:tblLook w:val="04A0" w:firstRow="1" w:lastRow="0" w:firstColumn="1" w:lastColumn="0" w:noHBand="0" w:noVBand="1"/>
      </w:tblPr>
      <w:tblGrid>
        <w:gridCol w:w="7865"/>
        <w:gridCol w:w="565"/>
        <w:gridCol w:w="569"/>
        <w:gridCol w:w="593"/>
      </w:tblGrid>
      <w:tr w:rsidR="006E27F5" w14:paraId="151775B4" w14:textId="77777777" w:rsidTr="00424770">
        <w:tc>
          <w:tcPr>
            <w:tcW w:w="7865" w:type="dxa"/>
          </w:tcPr>
          <w:p w14:paraId="37852C49" w14:textId="77777777" w:rsidR="006E27F5" w:rsidRDefault="006E27F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D6D23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Criterio</w:t>
            </w:r>
          </w:p>
        </w:tc>
        <w:tc>
          <w:tcPr>
            <w:tcW w:w="565" w:type="dxa"/>
          </w:tcPr>
          <w:p w14:paraId="0B00BE58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Sí</w:t>
            </w:r>
          </w:p>
        </w:tc>
        <w:tc>
          <w:tcPr>
            <w:tcW w:w="569" w:type="dxa"/>
          </w:tcPr>
          <w:p w14:paraId="3692F6EF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No</w:t>
            </w:r>
          </w:p>
        </w:tc>
        <w:tc>
          <w:tcPr>
            <w:tcW w:w="593" w:type="dxa"/>
          </w:tcPr>
          <w:p w14:paraId="3F17F4CF" w14:textId="77777777" w:rsidR="006E27F5" w:rsidRPr="00B86E10" w:rsidRDefault="006E27F5" w:rsidP="00424770">
            <w:pPr>
              <w:jc w:val="center"/>
              <w:rPr>
                <w:rFonts w:ascii="Arial" w:eastAsia="Arial" w:hAnsi="Arial" w:cs="Arial"/>
                <w:b/>
                <w:bCs/>
                <w:spacing w:val="1"/>
                <w:lang w:val="es-MX"/>
              </w:rPr>
            </w:pPr>
            <w:r w:rsidRPr="00B86E10">
              <w:rPr>
                <w:rFonts w:ascii="Arial" w:eastAsia="Arial" w:hAnsi="Arial" w:cs="Arial"/>
                <w:b/>
                <w:bCs/>
                <w:spacing w:val="1"/>
                <w:lang w:val="es-MX"/>
              </w:rPr>
              <w:t>NA</w:t>
            </w:r>
          </w:p>
        </w:tc>
      </w:tr>
      <w:tr w:rsidR="00A20414" w14:paraId="078361C8" w14:textId="77777777" w:rsidTr="00424770">
        <w:tc>
          <w:tcPr>
            <w:tcW w:w="7865" w:type="dxa"/>
            <w:vAlign w:val="center"/>
          </w:tcPr>
          <w:p w14:paraId="085A69F0" w14:textId="62FF9FA7" w:rsidR="00A20414" w:rsidRPr="006B6551" w:rsidRDefault="00A20414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Sección número 12.</w:t>
            </w:r>
          </w:p>
        </w:tc>
        <w:tc>
          <w:tcPr>
            <w:tcW w:w="565" w:type="dxa"/>
            <w:vAlign w:val="center"/>
          </w:tcPr>
          <w:p w14:paraId="0F9EC182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872425F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32692A2A" w14:textId="77777777" w:rsidR="00A20414" w:rsidRDefault="00A20414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6E27F5" w14:paraId="6C0D17EA" w14:textId="77777777" w:rsidTr="00424770">
        <w:tc>
          <w:tcPr>
            <w:tcW w:w="7865" w:type="dxa"/>
            <w:vAlign w:val="center"/>
          </w:tcPr>
          <w:p w14:paraId="400B3F53" w14:textId="1592ACE0" w:rsidR="006E27F5" w:rsidRDefault="006E27F5" w:rsidP="00424770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 w:rsidRPr="006B6551">
              <w:rPr>
                <w:rFonts w:ascii="Arial" w:eastAsia="Arial" w:hAnsi="Arial" w:cs="Arial"/>
                <w:spacing w:val="1"/>
                <w:lang w:val="es-MX"/>
              </w:rPr>
              <w:t>Sigue formato del Anexo</w:t>
            </w:r>
            <w:r>
              <w:rPr>
                <w:rFonts w:ascii="Arial" w:eastAsia="Arial" w:hAnsi="Arial" w:cs="Arial"/>
                <w:spacing w:val="1"/>
                <w:lang w:val="es-MX"/>
              </w:rPr>
              <w:t xml:space="preserve"> </w:t>
            </w:r>
            <w:r w:rsidR="00D56DE2">
              <w:rPr>
                <w:rFonts w:ascii="Arial" w:eastAsia="Arial" w:hAnsi="Arial" w:cs="Arial"/>
                <w:spacing w:val="1"/>
                <w:lang w:val="es-MX"/>
              </w:rPr>
              <w:t>6</w:t>
            </w:r>
            <w:r w:rsidR="00CA6C2C">
              <w:rPr>
                <w:rFonts w:ascii="Arial" w:eastAsia="Arial" w:hAnsi="Arial" w:cs="Arial"/>
                <w:spacing w:val="1"/>
                <w:lang w:val="es-MX"/>
              </w:rPr>
              <w:t>.</w:t>
            </w:r>
          </w:p>
        </w:tc>
        <w:tc>
          <w:tcPr>
            <w:tcW w:w="565" w:type="dxa"/>
            <w:vAlign w:val="center"/>
          </w:tcPr>
          <w:p w14:paraId="0A893131" w14:textId="77777777" w:rsidR="006E27F5" w:rsidRDefault="006E27F5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C30D6B4" w14:textId="77777777" w:rsidR="006E27F5" w:rsidRDefault="006E27F5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08A9902F" w14:textId="77777777" w:rsidR="006E27F5" w:rsidRDefault="006E27F5" w:rsidP="00424770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  <w:tr w:rsidR="000459F6" w:rsidRPr="00B76C3C" w14:paraId="36838841" w14:textId="77777777" w:rsidTr="00424770">
        <w:tc>
          <w:tcPr>
            <w:tcW w:w="7865" w:type="dxa"/>
            <w:vAlign w:val="center"/>
          </w:tcPr>
          <w:p w14:paraId="744DD1A5" w14:textId="5CB4CACD" w:rsidR="000459F6" w:rsidRPr="006B6551" w:rsidRDefault="000459F6" w:rsidP="000459F6">
            <w:pPr>
              <w:ind w:right="57"/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  <w:r>
              <w:rPr>
                <w:rFonts w:ascii="Arial" w:eastAsia="Arial" w:hAnsi="Arial" w:cs="Arial"/>
                <w:spacing w:val="1"/>
                <w:lang w:val="es-MX"/>
              </w:rPr>
              <w:t>Página continúa con n</w:t>
            </w:r>
            <w:r w:rsidRPr="00A0725E">
              <w:rPr>
                <w:rFonts w:ascii="Arial" w:eastAsia="Arial" w:hAnsi="Arial" w:cs="Arial"/>
                <w:spacing w:val="1"/>
                <w:lang w:val="es-MX"/>
              </w:rPr>
              <w:t xml:space="preserve">umeración </w:t>
            </w:r>
            <w:r>
              <w:rPr>
                <w:rFonts w:ascii="Arial" w:eastAsia="Arial" w:hAnsi="Arial" w:cs="Arial"/>
                <w:spacing w:val="1"/>
                <w:lang w:val="es-MX"/>
              </w:rPr>
              <w:t>arábiga (parte inferior derecha).</w:t>
            </w:r>
          </w:p>
        </w:tc>
        <w:tc>
          <w:tcPr>
            <w:tcW w:w="565" w:type="dxa"/>
            <w:vAlign w:val="center"/>
          </w:tcPr>
          <w:p w14:paraId="68709802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2846250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  <w:tc>
          <w:tcPr>
            <w:tcW w:w="593" w:type="dxa"/>
            <w:vAlign w:val="center"/>
          </w:tcPr>
          <w:p w14:paraId="6BBC6BE1" w14:textId="77777777" w:rsidR="000459F6" w:rsidRDefault="000459F6" w:rsidP="000459F6">
            <w:pPr>
              <w:jc w:val="both"/>
              <w:rPr>
                <w:rFonts w:ascii="Arial" w:eastAsia="Arial" w:hAnsi="Arial" w:cs="Arial"/>
                <w:spacing w:val="1"/>
                <w:lang w:val="es-MX"/>
              </w:rPr>
            </w:pPr>
          </w:p>
        </w:tc>
      </w:tr>
    </w:tbl>
    <w:p w14:paraId="198B096C" w14:textId="77777777" w:rsidR="006E27F5" w:rsidRPr="006E27F5" w:rsidRDefault="006E27F5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</w:p>
    <w:p w14:paraId="2C319E10" w14:textId="77777777" w:rsidR="006E27F5" w:rsidRPr="006E27F5" w:rsidRDefault="006E27F5">
      <w:pPr>
        <w:spacing w:after="0" w:line="240" w:lineRule="auto"/>
        <w:ind w:left="181" w:right="57"/>
        <w:jc w:val="both"/>
        <w:rPr>
          <w:rFonts w:ascii="Arial" w:eastAsia="Arial" w:hAnsi="Arial" w:cs="Arial"/>
          <w:b/>
          <w:bCs/>
          <w:spacing w:val="1"/>
          <w:lang w:val="es-MX"/>
        </w:rPr>
      </w:pPr>
    </w:p>
    <w:p w14:paraId="25CA347E" w14:textId="33F9B27C" w:rsidR="00E6303C" w:rsidRDefault="00E6303C" w:rsidP="1CC4DAE3">
      <w:pPr>
        <w:spacing w:after="0" w:line="240" w:lineRule="auto"/>
        <w:ind w:left="181" w:right="57"/>
        <w:jc w:val="both"/>
        <w:rPr>
          <w:rFonts w:ascii="Arial" w:eastAsia="Arial" w:hAnsi="Arial" w:cs="Arial"/>
          <w:spacing w:val="1"/>
          <w:lang w:val="es-MX"/>
        </w:rPr>
      </w:pPr>
    </w:p>
    <w:sectPr w:rsidR="00E6303C" w:rsidSect="006D6D23">
      <w:headerReference w:type="default" r:id="rId9"/>
      <w:type w:val="continuous"/>
      <w:pgSz w:w="12240" w:h="15840"/>
      <w:pgMar w:top="980" w:right="840" w:bottom="1500" w:left="1120" w:header="720" w:footer="13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E35E" w14:textId="77777777" w:rsidR="007168C4" w:rsidRDefault="007168C4">
      <w:pPr>
        <w:spacing w:after="0" w:line="240" w:lineRule="auto"/>
      </w:pPr>
      <w:r>
        <w:separator/>
      </w:r>
    </w:p>
  </w:endnote>
  <w:endnote w:type="continuationSeparator" w:id="0">
    <w:p w14:paraId="61311D71" w14:textId="77777777" w:rsidR="007168C4" w:rsidRDefault="0071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388A" w14:textId="77777777" w:rsidR="007168C4" w:rsidRDefault="007168C4">
      <w:pPr>
        <w:spacing w:after="0" w:line="240" w:lineRule="auto"/>
      </w:pPr>
      <w:r>
        <w:separator/>
      </w:r>
    </w:p>
  </w:footnote>
  <w:footnote w:type="continuationSeparator" w:id="0">
    <w:p w14:paraId="575619EF" w14:textId="77777777" w:rsidR="007168C4" w:rsidRDefault="0071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F590" w14:textId="62C2F46C" w:rsidR="00C650D4" w:rsidRPr="0043487F" w:rsidRDefault="00C650D4" w:rsidP="00C650D4">
    <w:pPr>
      <w:spacing w:before="32" w:after="0" w:line="241" w:lineRule="auto"/>
      <w:ind w:left="2798" w:right="2707"/>
      <w:jc w:val="center"/>
      <w:rPr>
        <w:rFonts w:ascii="Arial" w:eastAsia="Arial" w:hAnsi="Arial" w:cs="Arial"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50F39F05" wp14:editId="7BDF66C7">
          <wp:simplePos x="0" y="0"/>
          <wp:positionH relativeFrom="page">
            <wp:posOffset>781050</wp:posOffset>
          </wp:positionH>
          <wp:positionV relativeFrom="paragraph">
            <wp:posOffset>-143510</wp:posOffset>
          </wp:positionV>
          <wp:extent cx="896620" cy="895350"/>
          <wp:effectExtent l="0" t="0" r="0" b="0"/>
          <wp:wrapNone/>
          <wp:docPr id="11445485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2D28565D" wp14:editId="03D1D7E2">
          <wp:simplePos x="0" y="0"/>
          <wp:positionH relativeFrom="page">
            <wp:posOffset>6276975</wp:posOffset>
          </wp:positionH>
          <wp:positionV relativeFrom="paragraph">
            <wp:posOffset>-163830</wp:posOffset>
          </wp:positionV>
          <wp:extent cx="847090" cy="841375"/>
          <wp:effectExtent l="0" t="0" r="0" b="0"/>
          <wp:wrapNone/>
          <wp:docPr id="11878327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87F">
      <w:rPr>
        <w:rFonts w:ascii="Arial" w:eastAsia="Arial" w:hAnsi="Arial" w:cs="Arial"/>
        <w:spacing w:val="-1"/>
        <w:lang w:val="es-MX"/>
      </w:rPr>
      <w:t>U</w:t>
    </w:r>
    <w:r w:rsidRPr="0043487F">
      <w:rPr>
        <w:rFonts w:ascii="Arial" w:eastAsia="Arial" w:hAnsi="Arial" w:cs="Arial"/>
        <w:lang w:val="es-MX"/>
      </w:rPr>
      <w:t>N</w:t>
    </w:r>
    <w:r w:rsidRPr="0043487F">
      <w:rPr>
        <w:rFonts w:ascii="Arial" w:eastAsia="Arial" w:hAnsi="Arial" w:cs="Arial"/>
        <w:spacing w:val="1"/>
        <w:lang w:val="es-MX"/>
      </w:rPr>
      <w:t>IVE</w:t>
    </w:r>
    <w:r w:rsidRPr="0043487F">
      <w:rPr>
        <w:rFonts w:ascii="Arial" w:eastAsia="Arial" w:hAnsi="Arial" w:cs="Arial"/>
        <w:spacing w:val="-1"/>
        <w:lang w:val="es-MX"/>
      </w:rPr>
      <w:t>R</w:t>
    </w:r>
    <w:r w:rsidRPr="0043487F">
      <w:rPr>
        <w:rFonts w:ascii="Arial" w:eastAsia="Arial" w:hAnsi="Arial" w:cs="Arial"/>
        <w:spacing w:val="2"/>
        <w:lang w:val="es-MX"/>
      </w:rPr>
      <w:t>S</w:t>
    </w:r>
    <w:r w:rsidRPr="0043487F">
      <w:rPr>
        <w:rFonts w:ascii="Arial" w:eastAsia="Arial" w:hAnsi="Arial" w:cs="Arial"/>
        <w:spacing w:val="1"/>
        <w:lang w:val="es-MX"/>
      </w:rPr>
      <w:t>I</w:t>
    </w:r>
    <w:r w:rsidRPr="0043487F">
      <w:rPr>
        <w:rFonts w:ascii="Arial" w:eastAsia="Arial" w:hAnsi="Arial" w:cs="Arial"/>
        <w:spacing w:val="-1"/>
        <w:lang w:val="es-MX"/>
      </w:rPr>
      <w:t>D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lang w:val="es-MX"/>
      </w:rPr>
      <w:t>D</w:t>
    </w:r>
    <w:r w:rsidRPr="0043487F">
      <w:rPr>
        <w:rFonts w:ascii="Arial" w:eastAsia="Arial" w:hAnsi="Arial" w:cs="Arial"/>
        <w:spacing w:val="-5"/>
        <w:lang w:val="es-MX"/>
      </w:rPr>
      <w:t xml:space="preserve"> 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lang w:val="es-MX"/>
      </w:rPr>
      <w:t>U</w:t>
    </w:r>
    <w:r w:rsidRPr="0043487F">
      <w:rPr>
        <w:rFonts w:ascii="Arial" w:eastAsia="Arial" w:hAnsi="Arial" w:cs="Arial"/>
        <w:spacing w:val="-1"/>
        <w:lang w:val="es-MX"/>
      </w:rPr>
      <w:t>T</w:t>
    </w:r>
    <w:r w:rsidRPr="0043487F">
      <w:rPr>
        <w:rFonts w:ascii="Arial" w:eastAsia="Arial" w:hAnsi="Arial" w:cs="Arial"/>
        <w:spacing w:val="1"/>
        <w:lang w:val="es-MX"/>
      </w:rPr>
      <w:t>Ó</w:t>
    </w:r>
    <w:r w:rsidRPr="0043487F">
      <w:rPr>
        <w:rFonts w:ascii="Arial" w:eastAsia="Arial" w:hAnsi="Arial" w:cs="Arial"/>
        <w:spacing w:val="-6"/>
        <w:lang w:val="es-MX"/>
      </w:rPr>
      <w:t>N</w:t>
    </w:r>
    <w:r w:rsidRPr="0043487F">
      <w:rPr>
        <w:rFonts w:ascii="Arial" w:eastAsia="Arial" w:hAnsi="Arial" w:cs="Arial"/>
        <w:spacing w:val="1"/>
        <w:lang w:val="es-MX"/>
      </w:rPr>
      <w:t>O</w:t>
    </w:r>
    <w:r w:rsidRPr="0043487F">
      <w:rPr>
        <w:rFonts w:ascii="Arial" w:eastAsia="Arial" w:hAnsi="Arial" w:cs="Arial"/>
        <w:spacing w:val="-6"/>
        <w:lang w:val="es-MX"/>
      </w:rPr>
      <w:t>M</w:t>
    </w:r>
    <w:r w:rsidRPr="0043487F">
      <w:rPr>
        <w:rFonts w:ascii="Arial" w:eastAsia="Arial" w:hAnsi="Arial" w:cs="Arial"/>
        <w:lang w:val="es-MX"/>
      </w:rPr>
      <w:t>A</w:t>
    </w:r>
    <w:r w:rsidRPr="0043487F">
      <w:rPr>
        <w:rFonts w:ascii="Arial" w:eastAsia="Arial" w:hAnsi="Arial" w:cs="Arial"/>
        <w:spacing w:val="2"/>
        <w:lang w:val="es-MX"/>
      </w:rPr>
      <w:t xml:space="preserve"> </w:t>
    </w:r>
    <w:r w:rsidRPr="0043487F">
      <w:rPr>
        <w:rFonts w:ascii="Arial" w:eastAsia="Arial" w:hAnsi="Arial" w:cs="Arial"/>
        <w:spacing w:val="-1"/>
        <w:lang w:val="es-MX"/>
      </w:rPr>
      <w:t>D</w:t>
    </w:r>
    <w:r w:rsidRPr="0043487F">
      <w:rPr>
        <w:rFonts w:ascii="Arial" w:eastAsia="Arial" w:hAnsi="Arial" w:cs="Arial"/>
        <w:lang w:val="es-MX"/>
      </w:rPr>
      <w:t>E</w:t>
    </w:r>
    <w:r w:rsidRPr="0043487F">
      <w:rPr>
        <w:rFonts w:ascii="Arial" w:eastAsia="Arial" w:hAnsi="Arial" w:cs="Arial"/>
        <w:spacing w:val="2"/>
        <w:lang w:val="es-MX"/>
      </w:rPr>
      <w:t xml:space="preserve"> </w:t>
    </w:r>
    <w:r w:rsidRPr="0043487F">
      <w:rPr>
        <w:rFonts w:ascii="Arial" w:eastAsia="Arial" w:hAnsi="Arial" w:cs="Arial"/>
        <w:spacing w:val="-1"/>
        <w:lang w:val="es-MX"/>
      </w:rPr>
      <w:t>N</w:t>
    </w:r>
    <w:r w:rsidRPr="0043487F">
      <w:rPr>
        <w:rFonts w:ascii="Arial" w:eastAsia="Arial" w:hAnsi="Arial" w:cs="Arial"/>
        <w:spacing w:val="-6"/>
        <w:lang w:val="es-MX"/>
      </w:rPr>
      <w:t>U</w:t>
    </w:r>
    <w:r w:rsidRPr="0043487F">
      <w:rPr>
        <w:rFonts w:ascii="Arial" w:eastAsia="Arial" w:hAnsi="Arial" w:cs="Arial"/>
        <w:spacing w:val="1"/>
        <w:lang w:val="es-MX"/>
      </w:rPr>
      <w:t>EV</w:t>
    </w:r>
    <w:r w:rsidRPr="0043487F">
      <w:rPr>
        <w:rFonts w:ascii="Arial" w:eastAsia="Arial" w:hAnsi="Arial" w:cs="Arial"/>
        <w:lang w:val="es-MX"/>
      </w:rPr>
      <w:t>O</w:t>
    </w:r>
    <w:r w:rsidRPr="0043487F">
      <w:rPr>
        <w:rFonts w:ascii="Arial" w:eastAsia="Arial" w:hAnsi="Arial" w:cs="Arial"/>
        <w:spacing w:val="-1"/>
        <w:lang w:val="es-MX"/>
      </w:rPr>
      <w:t xml:space="preserve"> </w:t>
    </w:r>
    <w:r w:rsidRPr="0043487F">
      <w:rPr>
        <w:rFonts w:ascii="Arial" w:eastAsia="Arial" w:hAnsi="Arial" w:cs="Arial"/>
        <w:spacing w:val="2"/>
        <w:lang w:val="es-MX"/>
      </w:rPr>
      <w:t>LE</w:t>
    </w:r>
    <w:r w:rsidRPr="0043487F">
      <w:rPr>
        <w:rFonts w:ascii="Arial" w:eastAsia="Arial" w:hAnsi="Arial" w:cs="Arial"/>
        <w:spacing w:val="1"/>
        <w:lang w:val="es-MX"/>
      </w:rPr>
      <w:t>Ó</w:t>
    </w:r>
    <w:r w:rsidRPr="0043487F">
      <w:rPr>
        <w:rFonts w:ascii="Arial" w:eastAsia="Arial" w:hAnsi="Arial" w:cs="Arial"/>
        <w:lang w:val="es-MX"/>
      </w:rPr>
      <w:t>N F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spacing w:val="-1"/>
        <w:lang w:val="es-MX"/>
      </w:rPr>
      <w:t>CU</w:t>
    </w:r>
    <w:r w:rsidRPr="0043487F">
      <w:rPr>
        <w:rFonts w:ascii="Arial" w:eastAsia="Arial" w:hAnsi="Arial" w:cs="Arial"/>
        <w:spacing w:val="2"/>
        <w:lang w:val="es-MX"/>
      </w:rPr>
      <w:t>L</w:t>
    </w:r>
    <w:r w:rsidRPr="0043487F">
      <w:rPr>
        <w:rFonts w:ascii="Arial" w:eastAsia="Arial" w:hAnsi="Arial" w:cs="Arial"/>
        <w:spacing w:val="-1"/>
        <w:lang w:val="es-MX"/>
      </w:rPr>
      <w:t>T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lang w:val="es-MX"/>
      </w:rPr>
      <w:t xml:space="preserve">D </w:t>
    </w:r>
    <w:r w:rsidRPr="0043487F">
      <w:rPr>
        <w:rFonts w:ascii="Arial" w:eastAsia="Arial" w:hAnsi="Arial" w:cs="Arial"/>
        <w:spacing w:val="-6"/>
        <w:lang w:val="es-MX"/>
      </w:rPr>
      <w:t>D</w:t>
    </w:r>
    <w:r w:rsidRPr="0043487F">
      <w:rPr>
        <w:rFonts w:ascii="Arial" w:eastAsia="Arial" w:hAnsi="Arial" w:cs="Arial"/>
        <w:lang w:val="es-MX"/>
      </w:rPr>
      <w:t>E</w:t>
    </w:r>
    <w:r w:rsidRPr="0043487F">
      <w:rPr>
        <w:rFonts w:ascii="Arial" w:eastAsia="Arial" w:hAnsi="Arial" w:cs="Arial"/>
        <w:spacing w:val="2"/>
        <w:lang w:val="es-MX"/>
      </w:rPr>
      <w:t xml:space="preserve"> </w:t>
    </w:r>
    <w:r w:rsidRPr="0043487F">
      <w:rPr>
        <w:rFonts w:ascii="Arial" w:eastAsia="Arial" w:hAnsi="Arial" w:cs="Arial"/>
        <w:lang w:val="es-MX"/>
      </w:rPr>
      <w:t>C</w:t>
    </w:r>
    <w:r w:rsidRPr="0043487F">
      <w:rPr>
        <w:rFonts w:ascii="Arial" w:eastAsia="Arial" w:hAnsi="Arial" w:cs="Arial"/>
        <w:spacing w:val="1"/>
        <w:lang w:val="es-MX"/>
      </w:rPr>
      <w:t>IE</w:t>
    </w:r>
    <w:r w:rsidRPr="0043487F">
      <w:rPr>
        <w:rFonts w:ascii="Arial" w:eastAsia="Arial" w:hAnsi="Arial" w:cs="Arial"/>
        <w:spacing w:val="-1"/>
        <w:lang w:val="es-MX"/>
      </w:rPr>
      <w:t>NC</w:t>
    </w:r>
    <w:r w:rsidRPr="0043487F">
      <w:rPr>
        <w:rFonts w:ascii="Arial" w:eastAsia="Arial" w:hAnsi="Arial" w:cs="Arial"/>
        <w:spacing w:val="-4"/>
        <w:lang w:val="es-MX"/>
      </w:rPr>
      <w:t>I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lang w:val="es-MX"/>
      </w:rPr>
      <w:t>S</w:t>
    </w:r>
    <w:r w:rsidRPr="0043487F">
      <w:rPr>
        <w:rFonts w:ascii="Arial" w:eastAsia="Arial" w:hAnsi="Arial" w:cs="Arial"/>
        <w:spacing w:val="-2"/>
        <w:lang w:val="es-MX"/>
      </w:rPr>
      <w:t xml:space="preserve"> </w:t>
    </w:r>
    <w:r w:rsidRPr="0043487F">
      <w:rPr>
        <w:rFonts w:ascii="Arial" w:eastAsia="Arial" w:hAnsi="Arial" w:cs="Arial"/>
        <w:spacing w:val="3"/>
        <w:lang w:val="es-MX"/>
      </w:rPr>
      <w:t>B</w:t>
    </w:r>
    <w:r w:rsidRPr="0043487F">
      <w:rPr>
        <w:rFonts w:ascii="Arial" w:eastAsia="Arial" w:hAnsi="Arial" w:cs="Arial"/>
        <w:spacing w:val="1"/>
        <w:lang w:val="es-MX"/>
      </w:rPr>
      <w:t>IO</w:t>
    </w:r>
    <w:r w:rsidRPr="0043487F">
      <w:rPr>
        <w:rFonts w:ascii="Arial" w:eastAsia="Arial" w:hAnsi="Arial" w:cs="Arial"/>
        <w:spacing w:val="-8"/>
        <w:lang w:val="es-MX"/>
      </w:rPr>
      <w:t>L</w:t>
    </w:r>
    <w:r w:rsidRPr="0043487F">
      <w:rPr>
        <w:rFonts w:ascii="Arial" w:eastAsia="Arial" w:hAnsi="Arial" w:cs="Arial"/>
        <w:spacing w:val="2"/>
        <w:lang w:val="es-MX"/>
      </w:rPr>
      <w:t>Ó</w:t>
    </w:r>
    <w:r w:rsidRPr="0043487F">
      <w:rPr>
        <w:rFonts w:ascii="Arial" w:eastAsia="Arial" w:hAnsi="Arial" w:cs="Arial"/>
        <w:spacing w:val="1"/>
        <w:lang w:val="es-MX"/>
      </w:rPr>
      <w:t>GI</w:t>
    </w:r>
    <w:r w:rsidRPr="0043487F">
      <w:rPr>
        <w:rFonts w:ascii="Arial" w:eastAsia="Arial" w:hAnsi="Arial" w:cs="Arial"/>
        <w:spacing w:val="-1"/>
        <w:lang w:val="es-MX"/>
      </w:rPr>
      <w:t>C</w:t>
    </w:r>
    <w:r w:rsidRPr="0043487F">
      <w:rPr>
        <w:rFonts w:ascii="Arial" w:eastAsia="Arial" w:hAnsi="Arial" w:cs="Arial"/>
        <w:spacing w:val="-3"/>
        <w:lang w:val="es-MX"/>
      </w:rPr>
      <w:t>A</w:t>
    </w:r>
    <w:r w:rsidRPr="0043487F">
      <w:rPr>
        <w:rFonts w:ascii="Arial" w:eastAsia="Arial" w:hAnsi="Arial" w:cs="Arial"/>
        <w:lang w:val="es-MX"/>
      </w:rPr>
      <w:t xml:space="preserve">S </w:t>
    </w:r>
    <w:r w:rsidRPr="0043487F">
      <w:rPr>
        <w:rFonts w:ascii="Arial" w:eastAsia="Arial" w:hAnsi="Arial" w:cs="Arial"/>
        <w:spacing w:val="1"/>
        <w:lang w:val="es-MX"/>
      </w:rPr>
      <w:t>S</w:t>
    </w:r>
    <w:r w:rsidRPr="0043487F">
      <w:rPr>
        <w:rFonts w:ascii="Arial" w:eastAsia="Arial" w:hAnsi="Arial" w:cs="Arial"/>
        <w:spacing w:val="-1"/>
        <w:lang w:val="es-MX"/>
      </w:rPr>
      <w:t>U</w:t>
    </w:r>
    <w:r w:rsidRPr="0043487F">
      <w:rPr>
        <w:rFonts w:ascii="Arial" w:eastAsia="Arial" w:hAnsi="Arial" w:cs="Arial"/>
        <w:spacing w:val="1"/>
        <w:lang w:val="es-MX"/>
      </w:rPr>
      <w:t>B</w:t>
    </w:r>
    <w:r w:rsidRPr="0043487F">
      <w:rPr>
        <w:rFonts w:ascii="Arial" w:eastAsia="Arial" w:hAnsi="Arial" w:cs="Arial"/>
        <w:lang w:val="es-MX"/>
      </w:rPr>
      <w:t>D</w:t>
    </w:r>
    <w:r w:rsidRPr="0043487F">
      <w:rPr>
        <w:rFonts w:ascii="Arial" w:eastAsia="Arial" w:hAnsi="Arial" w:cs="Arial"/>
        <w:spacing w:val="1"/>
        <w:lang w:val="es-MX"/>
      </w:rPr>
      <w:t>I</w:t>
    </w:r>
    <w:r w:rsidRPr="0043487F">
      <w:rPr>
        <w:rFonts w:ascii="Arial" w:eastAsia="Arial" w:hAnsi="Arial" w:cs="Arial"/>
        <w:spacing w:val="-1"/>
        <w:lang w:val="es-MX"/>
      </w:rPr>
      <w:t>R</w:t>
    </w:r>
    <w:r w:rsidRPr="0043487F">
      <w:rPr>
        <w:rFonts w:ascii="Arial" w:eastAsia="Arial" w:hAnsi="Arial" w:cs="Arial"/>
        <w:spacing w:val="1"/>
        <w:lang w:val="es-MX"/>
      </w:rPr>
      <w:t>E</w:t>
    </w:r>
    <w:r w:rsidRPr="0043487F">
      <w:rPr>
        <w:rFonts w:ascii="Arial" w:eastAsia="Arial" w:hAnsi="Arial" w:cs="Arial"/>
        <w:spacing w:val="-1"/>
        <w:lang w:val="es-MX"/>
      </w:rPr>
      <w:t>CC</w:t>
    </w:r>
    <w:r w:rsidRPr="0043487F">
      <w:rPr>
        <w:rFonts w:ascii="Arial" w:eastAsia="Arial" w:hAnsi="Arial" w:cs="Arial"/>
        <w:spacing w:val="1"/>
        <w:lang w:val="es-MX"/>
      </w:rPr>
      <w:t>IÓ</w:t>
    </w:r>
    <w:r w:rsidRPr="0043487F">
      <w:rPr>
        <w:rFonts w:ascii="Arial" w:eastAsia="Arial" w:hAnsi="Arial" w:cs="Arial"/>
        <w:lang w:val="es-MX"/>
      </w:rPr>
      <w:t xml:space="preserve">N </w:t>
    </w:r>
    <w:r w:rsidRPr="0043487F">
      <w:rPr>
        <w:rFonts w:ascii="Arial" w:eastAsia="Arial" w:hAnsi="Arial" w:cs="Arial"/>
        <w:spacing w:val="-6"/>
        <w:lang w:val="es-MX"/>
      </w:rPr>
      <w:t>D</w:t>
    </w:r>
    <w:r w:rsidRPr="0043487F">
      <w:rPr>
        <w:rFonts w:ascii="Arial" w:eastAsia="Arial" w:hAnsi="Arial" w:cs="Arial"/>
        <w:lang w:val="es-MX"/>
      </w:rPr>
      <w:t>E</w:t>
    </w:r>
    <w:r w:rsidRPr="0043487F">
      <w:rPr>
        <w:rFonts w:ascii="Arial" w:eastAsia="Arial" w:hAnsi="Arial" w:cs="Arial"/>
        <w:spacing w:val="2"/>
        <w:lang w:val="es-MX"/>
      </w:rPr>
      <w:t xml:space="preserve"> </w:t>
    </w:r>
    <w:r w:rsidRPr="0043487F">
      <w:rPr>
        <w:rFonts w:ascii="Arial" w:eastAsia="Arial" w:hAnsi="Arial" w:cs="Arial"/>
        <w:spacing w:val="-3"/>
        <w:lang w:val="es-MX"/>
      </w:rPr>
      <w:t>P</w:t>
    </w:r>
    <w:r w:rsidRPr="0043487F">
      <w:rPr>
        <w:rFonts w:ascii="Arial" w:eastAsia="Arial" w:hAnsi="Arial" w:cs="Arial"/>
        <w:spacing w:val="1"/>
        <w:lang w:val="es-MX"/>
      </w:rPr>
      <w:t>O</w:t>
    </w:r>
    <w:r w:rsidRPr="0043487F">
      <w:rPr>
        <w:rFonts w:ascii="Arial" w:eastAsia="Arial" w:hAnsi="Arial" w:cs="Arial"/>
        <w:spacing w:val="3"/>
        <w:lang w:val="es-MX"/>
      </w:rPr>
      <w:t>S</w:t>
    </w:r>
    <w:r w:rsidRPr="0043487F">
      <w:rPr>
        <w:rFonts w:ascii="Arial" w:eastAsia="Arial" w:hAnsi="Arial" w:cs="Arial"/>
        <w:spacing w:val="1"/>
        <w:lang w:val="es-MX"/>
      </w:rPr>
      <w:t>G</w:t>
    </w:r>
    <w:r w:rsidRPr="0043487F">
      <w:rPr>
        <w:rFonts w:ascii="Arial" w:eastAsia="Arial" w:hAnsi="Arial" w:cs="Arial"/>
        <w:spacing w:val="-6"/>
        <w:lang w:val="es-MX"/>
      </w:rPr>
      <w:t>R</w:t>
    </w:r>
    <w:r w:rsidRPr="0043487F">
      <w:rPr>
        <w:rFonts w:ascii="Arial" w:eastAsia="Arial" w:hAnsi="Arial" w:cs="Arial"/>
        <w:spacing w:val="1"/>
        <w:lang w:val="es-MX"/>
      </w:rPr>
      <w:t>A</w:t>
    </w:r>
    <w:r w:rsidRPr="0043487F">
      <w:rPr>
        <w:rFonts w:ascii="Arial" w:eastAsia="Arial" w:hAnsi="Arial" w:cs="Arial"/>
        <w:spacing w:val="-1"/>
        <w:lang w:val="es-MX"/>
      </w:rPr>
      <w:t>D</w:t>
    </w:r>
    <w:r w:rsidRPr="0043487F">
      <w:rPr>
        <w:rFonts w:ascii="Arial" w:eastAsia="Arial" w:hAnsi="Arial" w:cs="Arial"/>
        <w:lang w:val="es-MX"/>
      </w:rPr>
      <w:t>O</w:t>
    </w:r>
  </w:p>
  <w:p w14:paraId="03B21076" w14:textId="23CF4CD3" w:rsidR="00C650D4" w:rsidRPr="00C650D4" w:rsidRDefault="00C650D4">
    <w:pPr>
      <w:pStyle w:val="Encabezado"/>
      <w:rPr>
        <w:lang w:val="es-MX"/>
      </w:rPr>
    </w:pPr>
  </w:p>
  <w:p w14:paraId="536D90C7" w14:textId="77777777" w:rsidR="00C650D4" w:rsidRPr="00C650D4" w:rsidRDefault="00C650D4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C0"/>
    <w:rsid w:val="00005134"/>
    <w:rsid w:val="00025193"/>
    <w:rsid w:val="000459F6"/>
    <w:rsid w:val="0010760A"/>
    <w:rsid w:val="00166FCB"/>
    <w:rsid w:val="001C3EE8"/>
    <w:rsid w:val="002F06A2"/>
    <w:rsid w:val="00352B31"/>
    <w:rsid w:val="0043487F"/>
    <w:rsid w:val="005A2FF6"/>
    <w:rsid w:val="00645C66"/>
    <w:rsid w:val="006B6551"/>
    <w:rsid w:val="006D6D23"/>
    <w:rsid w:val="006E27F5"/>
    <w:rsid w:val="007168C4"/>
    <w:rsid w:val="00775038"/>
    <w:rsid w:val="00905DC6"/>
    <w:rsid w:val="0091453F"/>
    <w:rsid w:val="00A0725E"/>
    <w:rsid w:val="00A20414"/>
    <w:rsid w:val="00A4296C"/>
    <w:rsid w:val="00A63ED2"/>
    <w:rsid w:val="00AD7958"/>
    <w:rsid w:val="00AE4D9F"/>
    <w:rsid w:val="00B76C3C"/>
    <w:rsid w:val="00B86E10"/>
    <w:rsid w:val="00BB05DC"/>
    <w:rsid w:val="00C650D4"/>
    <w:rsid w:val="00C664D5"/>
    <w:rsid w:val="00C66A26"/>
    <w:rsid w:val="00CA6C2C"/>
    <w:rsid w:val="00D30128"/>
    <w:rsid w:val="00D56DE2"/>
    <w:rsid w:val="00DD66C0"/>
    <w:rsid w:val="00E11214"/>
    <w:rsid w:val="00E6303C"/>
    <w:rsid w:val="00E85658"/>
    <w:rsid w:val="00F05BE6"/>
    <w:rsid w:val="00F1100E"/>
    <w:rsid w:val="00F90ECA"/>
    <w:rsid w:val="0A06B34B"/>
    <w:rsid w:val="1CC4D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07D8C"/>
  <w15:docId w15:val="{C51122DE-DAD0-4BE5-B518-1695395F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50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0D4"/>
  </w:style>
  <w:style w:type="paragraph" w:styleId="Piedepgina">
    <w:name w:val="footer"/>
    <w:basedOn w:val="Normal"/>
    <w:link w:val="PiedepginaCar"/>
    <w:uiPriority w:val="99"/>
    <w:unhideWhenUsed/>
    <w:rsid w:val="00C650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A02990A985E1429346E7EDB47F092B" ma:contentTypeVersion="10" ma:contentTypeDescription="Crear nuevo documento." ma:contentTypeScope="" ma:versionID="7aeefbc2973b69bac4593fdb1424fea8">
  <xsd:schema xmlns:xsd="http://www.w3.org/2001/XMLSchema" xmlns:xs="http://www.w3.org/2001/XMLSchema" xmlns:p="http://schemas.microsoft.com/office/2006/metadata/properties" xmlns:ns2="50d70ff0-be44-4442-a31e-b1ac4229c49f" xmlns:ns3="a668678d-1843-4fb0-8584-da1d7a663ba7" targetNamespace="http://schemas.microsoft.com/office/2006/metadata/properties" ma:root="true" ma:fieldsID="7d25656678c8d6d1cb46dc2dc733a185" ns2:_="" ns3:_="">
    <xsd:import namespace="50d70ff0-be44-4442-a31e-b1ac4229c49f"/>
    <xsd:import namespace="a668678d-1843-4fb0-8584-da1d7a663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70ff0-be44-4442-a31e-b1ac4229c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9375edc-ecdf-4f5c-9a1f-fe3446fc79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8678d-1843-4fb0-8584-da1d7a663b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c82b42-3a53-42dc-8713-4e2ad99b0fc4}" ma:internalName="TaxCatchAll" ma:showField="CatchAllData" ma:web="a668678d-1843-4fb0-8584-da1d7a663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68678d-1843-4fb0-8584-da1d7a663ba7" xsi:nil="true"/>
    <lcf76f155ced4ddcb4097134ff3c332f xmlns="50d70ff0-be44-4442-a31e-b1ac4229c4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F2C408-3E81-4C5C-835A-1F7E5614A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4165D-2B0B-449A-B0F7-98A789ACC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70ff0-be44-4442-a31e-b1ac4229c49f"/>
    <ds:schemaRef ds:uri="a668678d-1843-4fb0-8584-da1d7a663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9DFC9F-67F9-4571-AFC9-5B91A4A03D97}">
  <ds:schemaRefs>
    <ds:schemaRef ds:uri="http://schemas.microsoft.com/office/2006/metadata/properties"/>
    <ds:schemaRef ds:uri="http://schemas.microsoft.com/office/infopath/2007/PartnerControls"/>
    <ds:schemaRef ds:uri="a668678d-1843-4fb0-8584-da1d7a663ba7"/>
    <ds:schemaRef ds:uri="50d70ff0-be44-4442-a31e-b1ac4229c4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8081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PARA LA ELABORACION DE TESIS O PROYECTO DE TESIS</vt:lpstr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LA ELABORACION DE TESIS O PROYECTO DE TESIS</dc:title>
  <dc:creator>Colossus User</dc:creator>
  <cp:lastModifiedBy>Katiushka Arévalo Niño</cp:lastModifiedBy>
  <cp:revision>2</cp:revision>
  <dcterms:created xsi:type="dcterms:W3CDTF">2026-07-15T14:49:00Z</dcterms:created>
  <dcterms:modified xsi:type="dcterms:W3CDTF">2026-07-15T14:49:00Z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LastSaved">
    <vt:filetime>2026-06-19T00:00:00Z</vt:filetime>
  </property>
  <property fmtid="{D5CDD505-2E9C-101B-9397-08002B2CF9AE}" pid="4" name="ContentTypeId">
    <vt:lpwstr>0x0101002DA02990A985E1429346E7EDB47F092B</vt:lpwstr>
  </property>
  <property fmtid="{D5CDD505-2E9C-101B-9397-08002B2CF9AE}" pid="5" name="MediaServiceImageTags">
    <vt:lpwstr/>
  </property>
</Properties>
</file>